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4511FC" w:rsidRDefault="00B4555F" w:rsidP="00B4555F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4511F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4511F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มคอ</w:t>
      </w:r>
      <w:proofErr w:type="spellEnd"/>
      <w:r w:rsidRPr="004511F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4511FC" w:rsidRDefault="00B4555F" w:rsidP="00B4555F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4511F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4511FC">
        <w:rPr>
          <w:rFonts w:ascii="TH Niramit AS" w:hAnsi="TH Niramit AS" w:cs="TH Niramit A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4511FC">
        <w:rPr>
          <w:rFonts w:ascii="TH Niramit AS" w:hAnsi="TH Niramit AS" w:cs="TH Niramit AS"/>
          <w:sz w:val="32"/>
          <w:szCs w:val="32"/>
        </w:rPr>
        <w:t xml:space="preserve"> 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4511FC" w:rsidRDefault="00B4555F" w:rsidP="00B4555F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B4555F" w:rsidRPr="004511FC" w:rsidRDefault="00B4555F" w:rsidP="00B4555F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4511F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4511FC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หมวดที่ 1</w:t>
      </w:r>
      <w:r w:rsidRPr="004511FC">
        <w:rPr>
          <w:rFonts w:ascii="TH Niramit AS" w:hAnsi="TH Niramit AS" w:cs="TH Niramit AS"/>
          <w:sz w:val="32"/>
          <w:szCs w:val="32"/>
          <w:rtl/>
          <w:cs/>
        </w:rPr>
        <w:tab/>
      </w:r>
      <w:r w:rsidRPr="004511FC">
        <w:rPr>
          <w:rFonts w:ascii="TH Niramit AS" w:hAnsi="TH Niramit AS" w:cs="TH Niramit AS"/>
          <w:sz w:val="32"/>
          <w:szCs w:val="32"/>
          <w:rtl/>
          <w:cs/>
          <w:lang w:bidi="th-TH"/>
        </w:rPr>
        <w:t>ข้อมูลทั่วไป</w:t>
      </w:r>
    </w:p>
    <w:p w:rsidR="00B4555F" w:rsidRPr="004511FC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หมวดที่ 2</w:t>
      </w:r>
      <w:r w:rsidRPr="004511FC">
        <w:rPr>
          <w:rFonts w:ascii="TH Niramit AS" w:hAnsi="TH Niramit AS" w:cs="TH Niramit AS"/>
          <w:sz w:val="32"/>
          <w:szCs w:val="32"/>
          <w:rtl/>
          <w:cs/>
        </w:rPr>
        <w:t xml:space="preserve"> </w:t>
      </w:r>
      <w:r w:rsidRPr="004511FC">
        <w:rPr>
          <w:rFonts w:ascii="TH Niramit AS" w:hAnsi="TH Niramit AS" w:cs="TH Niramit AS"/>
          <w:sz w:val="32"/>
          <w:szCs w:val="32"/>
          <w:rtl/>
          <w:cs/>
        </w:rPr>
        <w:tab/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4511FC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หมวดที่ 3</w:t>
      </w:r>
      <w:r w:rsidRPr="004511FC">
        <w:rPr>
          <w:rFonts w:ascii="TH Niramit AS" w:hAnsi="TH Niramit AS" w:cs="TH Niramit AS"/>
          <w:sz w:val="32"/>
          <w:szCs w:val="32"/>
          <w:rtl/>
          <w:cs/>
        </w:rPr>
        <w:tab/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4511FC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หมวดที่ 4</w:t>
      </w:r>
      <w:r w:rsidRPr="004511FC">
        <w:rPr>
          <w:rFonts w:ascii="TH Niramit AS" w:hAnsi="TH Niramit AS" w:cs="TH Niramit AS"/>
          <w:sz w:val="32"/>
          <w:szCs w:val="32"/>
          <w:rtl/>
          <w:cs/>
        </w:rPr>
        <w:tab/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4511FC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หมวดที่ 5</w:t>
      </w:r>
      <w:r w:rsidRPr="004511FC">
        <w:rPr>
          <w:rFonts w:ascii="TH Niramit AS" w:hAnsi="TH Niramit AS" w:cs="TH Niramit AS"/>
          <w:sz w:val="32"/>
          <w:szCs w:val="32"/>
          <w:rtl/>
          <w:cs/>
        </w:rPr>
        <w:tab/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4511FC" w:rsidRDefault="00B4555F" w:rsidP="00B4555F">
      <w:pPr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หมวดที่ 6</w:t>
      </w:r>
      <w:r w:rsidRPr="004511FC">
        <w:rPr>
          <w:rFonts w:ascii="TH Niramit AS" w:hAnsi="TH Niramit AS" w:cs="TH Niramit AS"/>
          <w:sz w:val="32"/>
          <w:szCs w:val="32"/>
          <w:rtl/>
          <w:cs/>
        </w:rPr>
        <w:tab/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ทรัพยากรประกอบการเรียน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br/>
        <w:t>หมวดที่ 7</w:t>
      </w:r>
      <w:r w:rsidRPr="004511FC">
        <w:rPr>
          <w:rFonts w:ascii="TH Niramit AS" w:hAnsi="TH Niramit AS" w:cs="TH Niramit AS"/>
          <w:sz w:val="32"/>
          <w:szCs w:val="32"/>
          <w:rtl/>
          <w:cs/>
        </w:rPr>
        <w:tab/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4511FC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4511FC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4511FC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E12A4" w:rsidRPr="004511FC" w:rsidRDefault="00EE12A4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E12A4" w:rsidRPr="004511FC" w:rsidRDefault="00EE12A4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4511FC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4511F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4511F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4511F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4511FC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511FC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4511F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4511FC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A7C" w:rsidRPr="004511FC" w:rsidRDefault="00521CC6" w:rsidP="009A7A7C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9A7A7C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633090" w:rsidRPr="004511FC" w:rsidRDefault="00521CC6" w:rsidP="009A7A7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9A7A7C"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Science</w:t>
            </w:r>
            <w:r w:rsidR="009A7A7C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,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="009A7A7C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9A7A7C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Mathematics</w:t>
            </w:r>
          </w:p>
        </w:tc>
      </w:tr>
    </w:tbl>
    <w:p w:rsidR="007A71DE" w:rsidRPr="004511FC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4511F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4511F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4511FC" w:rsidTr="003404F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4511F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4511FC" w:rsidRDefault="00040D40" w:rsidP="009A7A7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9326F"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9326F"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="00D9326F"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A7A7C"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2</w:t>
            </w:r>
            <w:r w:rsidR="00B2475A"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05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75A" w:rsidRPr="004511FC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9326F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040D40" w:rsidRPr="004511FC" w:rsidRDefault="00B2475A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ตรรกศาสตร์เชิงคณิตศาสตร์เบื้องต้น</w:t>
            </w:r>
          </w:p>
        </w:tc>
      </w:tr>
      <w:tr w:rsidR="00040D40" w:rsidRPr="004511FC" w:rsidTr="003404F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4511F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4511FC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4511FC" w:rsidRDefault="004F40A2" w:rsidP="00D066DB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3</w:t>
            </w:r>
            <w:r w:rsidR="00D066DB" w:rsidRPr="004511FC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 </w:t>
            </w:r>
            <w:r w:rsidR="00040D40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0A2" w:rsidRPr="004511FC" w:rsidRDefault="004F40A2" w:rsidP="004F40A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D066DB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3-0-6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4511FC" w:rsidRDefault="00040D40" w:rsidP="004F40A2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4511FC" w:rsidTr="003404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4511F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9D6395" w:rsidRPr="004511F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9D6395" w:rsidRPr="004511F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6395" w:rsidRPr="004511F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9D6395" w:rsidRPr="004511F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หมวดวิชาเฉพาะ  กลุ่มวิชาแกน ของหลายหลักสูตร</w:t>
            </w:r>
          </w:p>
        </w:tc>
      </w:tr>
      <w:tr w:rsidR="0002030B" w:rsidRPr="004511FC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030B" w:rsidRPr="004511FC" w:rsidRDefault="0002030B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30B" w:rsidRPr="004511FC" w:rsidRDefault="00B2475A" w:rsidP="002524E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55EBFA" wp14:editId="6A4AA4CB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0" t="0" r="66675" b="57150"/>
                      <wp:wrapNone/>
                      <wp:docPr id="20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30.85pt;margin-top:2.65pt;width:9.7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N1HjPP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2030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02030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02030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466" w:rsidRPr="004511FC" w:rsidRDefault="0068023E" w:rsidP="000D646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</w:p>
          <w:p w:rsidR="000D6466" w:rsidRPr="004511FC" w:rsidRDefault="00AE6AF0" w:rsidP="000D646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0D6466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บัณฑิต</w:t>
            </w:r>
          </w:p>
          <w:p w:rsidR="000D6466" w:rsidRPr="004511FC" w:rsidRDefault="000D6466" w:rsidP="0068023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3D17" w:rsidRPr="004511FC" w:rsidRDefault="008B3D17" w:rsidP="002524E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68023E" w:rsidRPr="004511FC" w:rsidRDefault="0068023E" w:rsidP="000D6466">
            <w:pPr>
              <w:rPr>
                <w:rFonts w:ascii="TH Niramit AS" w:hAnsi="TH Niramit AS" w:cs="TH Niramit AS"/>
                <w:sz w:val="32"/>
                <w:szCs w:val="32"/>
                <w:shd w:val="clear" w:color="auto" w:fill="FFFFFF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</w:t>
            </w:r>
          </w:p>
          <w:p w:rsidR="0002030B" w:rsidRPr="004511FC" w:rsidRDefault="0068023E" w:rsidP="002524E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shd w:val="clear" w:color="auto" w:fill="FFFFFF"/>
                <w:cs/>
                <w:lang w:bidi="th-TH"/>
              </w:rPr>
              <w:t xml:space="preserve">สาขาวิชาเทคโนโลยีสารสนเทศ </w:t>
            </w:r>
          </w:p>
        </w:tc>
      </w:tr>
      <w:tr w:rsidR="00B338D4" w:rsidRPr="004511FC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B2475A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CA0EAD1" wp14:editId="545D436B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0" t="0" r="66675" b="571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qF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2475A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18F04481" wp14:editId="5480BA2A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0" t="0" r="66675" b="571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Sd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WIbUn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4511FC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2475A" w:rsidP="00D902F4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rtl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972CB07" wp14:editId="73E3A95A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1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2.25pt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Cws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PCQLCzGAgAApAUAAA4AAAAAAAAAAAAAAAAALgIAAGRycy9lMm9Eb2MueG1sUEsBAi0AFAAG&#10;AAgAAAAhAF4hZkz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02030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02030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B2475A" w:rsidP="0002030B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FE4CB6A" wp14:editId="075CAD1A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0" t="0" r="66675" b="57150"/>
                      <wp:wrapNone/>
                      <wp:docPr id="15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3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BBLxAIAAKQ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9698136" wp14:editId="2F8EA206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0" t="0" r="66675" b="57150"/>
                      <wp:wrapNone/>
                      <wp:docPr id="14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tOl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gbLTpc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DEA9CDF" wp14:editId="7C90BE92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0" t="0" r="66675" b="57150"/>
                      <wp:wrapNone/>
                      <wp:docPr id="13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u9xgIAAKQ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9D6395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02030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แกน </w:t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9D6395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</w:t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อกบังคับ</w:t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4511FC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2475A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7EBE3A5" wp14:editId="0F890D7B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0" t="0" r="66675" b="57150"/>
                      <wp:wrapNone/>
                      <wp:docPr id="12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A06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4511FC" w:rsidTr="003404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4511FC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4511FC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4511FC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4511F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B338D4" w:rsidP="00302DA8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A58AD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อ.ดร.อุไรลักษมณ์  สิงห์ทอง</w:t>
            </w:r>
          </w:p>
        </w:tc>
      </w:tr>
      <w:tr w:rsidR="00B338D4" w:rsidRPr="004511FC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B338D4" w:rsidP="002E3026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อาจารย์ผู้สอน</w:t>
            </w:r>
            <w:r w:rsidR="0000250C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B338D4" w:rsidRPr="004511FC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4511F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536150" w:rsidP="00985C6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shd w:val="clear" w:color="auto" w:fill="FFFFFF"/>
                <w:cs/>
                <w:lang w:bidi="th-TH"/>
              </w:rPr>
              <w:t xml:space="preserve">     1. </w:t>
            </w:r>
            <w:r w:rsidR="008E5822" w:rsidRPr="004511FC">
              <w:rPr>
                <w:rFonts w:ascii="TH Niramit AS" w:hAnsi="TH Niramit AS" w:cs="TH Niramit AS"/>
                <w:sz w:val="32"/>
                <w:szCs w:val="32"/>
                <w:shd w:val="clear" w:color="auto" w:fill="FFFFFF"/>
                <w:cs/>
                <w:lang w:bidi="th-TH"/>
              </w:rPr>
              <w:t>ผศ.</w:t>
            </w:r>
            <w:r w:rsidR="00A872B5" w:rsidRPr="004511FC">
              <w:rPr>
                <w:rFonts w:ascii="TH Niramit AS" w:hAnsi="TH Niramit AS" w:cs="TH Niramit AS"/>
                <w:sz w:val="32"/>
                <w:szCs w:val="32"/>
                <w:shd w:val="clear" w:color="auto" w:fill="FFFFFF"/>
                <w:lang w:bidi="th-TH"/>
              </w:rPr>
              <w:t xml:space="preserve"> </w:t>
            </w:r>
            <w:r w:rsidR="008E5822" w:rsidRPr="004511FC">
              <w:rPr>
                <w:rFonts w:ascii="TH Niramit AS" w:hAnsi="TH Niramit AS" w:cs="TH Niramit AS"/>
                <w:sz w:val="32"/>
                <w:szCs w:val="32"/>
                <w:shd w:val="clear" w:color="auto" w:fill="FFFFFF"/>
                <w:cs/>
                <w:lang w:bidi="th-TH"/>
              </w:rPr>
              <w:t xml:space="preserve">จินตนา </w:t>
            </w:r>
            <w:proofErr w:type="spellStart"/>
            <w:r w:rsidR="008E5822" w:rsidRPr="004511FC">
              <w:rPr>
                <w:rFonts w:ascii="TH Niramit AS" w:hAnsi="TH Niramit AS" w:cs="TH Niramit AS"/>
                <w:sz w:val="32"/>
                <w:szCs w:val="32"/>
                <w:shd w:val="clear" w:color="auto" w:fill="FFFFFF"/>
                <w:cs/>
                <w:lang w:bidi="th-TH"/>
              </w:rPr>
              <w:t>จูม</w:t>
            </w:r>
            <w:proofErr w:type="spellEnd"/>
            <w:r w:rsidR="008E5822" w:rsidRPr="004511FC">
              <w:rPr>
                <w:rFonts w:ascii="TH Niramit AS" w:hAnsi="TH Niramit AS" w:cs="TH Niramit AS"/>
                <w:sz w:val="32"/>
                <w:szCs w:val="32"/>
                <w:shd w:val="clear" w:color="auto" w:fill="FFFFFF"/>
                <w:cs/>
                <w:lang w:bidi="th-TH"/>
              </w:rPr>
              <w:t xml:space="preserve">วงษ์  </w:t>
            </w:r>
            <w:r w:rsidRPr="004511FC">
              <w:rPr>
                <w:rFonts w:ascii="TH Niramit AS" w:hAnsi="TH Niramit AS" w:cs="TH Niramit AS"/>
                <w:sz w:val="32"/>
                <w:szCs w:val="32"/>
                <w:shd w:val="clear" w:color="auto" w:fill="FFFFFF"/>
                <w:cs/>
                <w:lang w:bidi="th-TH"/>
              </w:rPr>
              <w:t xml:space="preserve">              2. </w:t>
            </w:r>
            <w:r w:rsidR="00985C6D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อ.ดร.อุไรลักษมณ์  สิงห์ทอง</w:t>
            </w:r>
          </w:p>
        </w:tc>
      </w:tr>
      <w:tr w:rsidR="00B338D4" w:rsidRPr="004511FC" w:rsidTr="003404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4511FC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4511FC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4511FC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4511F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4511FC" w:rsidRDefault="0068023E" w:rsidP="008E582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7D6E7AD" wp14:editId="2A828FF8">
                      <wp:simplePos x="0" y="0"/>
                      <wp:positionH relativeFrom="column">
                        <wp:posOffset>1517650</wp:posOffset>
                      </wp:positionH>
                      <wp:positionV relativeFrom="paragraph">
                        <wp:posOffset>40005</wp:posOffset>
                      </wp:positionV>
                      <wp:extent cx="123825" cy="171450"/>
                      <wp:effectExtent l="0" t="0" r="66675" b="57150"/>
                      <wp:wrapNone/>
                      <wp:docPr id="21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119.5pt;margin-top:3.15pt;width:9.7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" filled="f" strokeweight="1.5pt">
                      <v:shadow on="t" opacity=".5"/>
                    </v:rect>
                  </w:pict>
                </mc:Fallback>
              </mc:AlternateContent>
            </w:r>
            <w:r w:rsidRPr="004511FC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D9F8CE" wp14:editId="5E2ADD43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38735</wp:posOffset>
                      </wp:positionV>
                      <wp:extent cx="123825" cy="171450"/>
                      <wp:effectExtent l="0" t="0" r="66675" b="57150"/>
                      <wp:wrapNone/>
                      <wp:docPr id="11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" o:spid="_x0000_s1026" style="position:absolute;margin-left:83.85pt;margin-top:3.05pt;width:9.7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gpAxwIAAKQ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4511FC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7738DE" wp14:editId="51CD7B35">
                      <wp:simplePos x="0" y="0"/>
                      <wp:positionH relativeFrom="column">
                        <wp:posOffset>3386455</wp:posOffset>
                      </wp:positionH>
                      <wp:positionV relativeFrom="paragraph">
                        <wp:posOffset>5993765</wp:posOffset>
                      </wp:positionV>
                      <wp:extent cx="123825" cy="171450"/>
                      <wp:effectExtent l="12700" t="18415" r="34925" b="3873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266.65pt;margin-top:471.95pt;width:9.75pt;height:1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MIV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A872B5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51E8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8E5822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1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2</w:t>
            </w:r>
            <w:r w:rsidR="00D51E8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4511FC" w:rsidRDefault="00A872B5" w:rsidP="00A872B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ชั้นปีที่เรียน  </w:t>
            </w:r>
            <w:r w:rsidR="0068023E"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 แล</w:t>
            </w:r>
            <w:r w:rsidR="00AC4BA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ะ</w:t>
            </w: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511F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4511FC" w:rsidTr="003404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4511FC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4511FC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4511FC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4511FC" w:rsidRDefault="00A421D2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872B5"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</w:t>
            </w:r>
            <w:r w:rsidR="003404FA"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ไม่มี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4511FC" w:rsidRDefault="00A421D2" w:rsidP="003404F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ชื่อรายวิชา...............</w:t>
            </w:r>
            <w:r w:rsidR="003404FA"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ไม่มี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......................................................</w:t>
            </w:r>
          </w:p>
        </w:tc>
      </w:tr>
      <w:tr w:rsidR="00040D40" w:rsidRPr="004511FC" w:rsidTr="003404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4511FC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4511FC" w:rsidTr="003404FA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4511FC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4511FC" w:rsidRDefault="00A421D2" w:rsidP="003404FA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รหัสวิชา...........</w:t>
            </w:r>
            <w:r w:rsidR="003404FA"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ไม่มี…</w:t>
            </w:r>
            <w:r w:rsidR="003404FA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……..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4511FC" w:rsidRDefault="00A421D2" w:rsidP="003404F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ชื่อรายวิชา.....................</w:t>
            </w:r>
            <w:r w:rsidR="003404FA"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ไม่มี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.................................................</w:t>
            </w:r>
          </w:p>
        </w:tc>
      </w:tr>
      <w:tr w:rsidR="00040D40" w:rsidRPr="004511FC" w:rsidTr="003404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4511FC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2524E5" w:rsidRPr="004511FC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24E5" w:rsidRPr="004511FC" w:rsidRDefault="002524E5" w:rsidP="002524E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4E5" w:rsidRPr="004511FC" w:rsidRDefault="00B2475A" w:rsidP="002524E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FC82EF" wp14:editId="3C37ED2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10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6" o:spid="_x0000_s1026" style="position:absolute;margin-left:3.6pt;margin-top:4.75pt;width:9.7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HnK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LrEecrGAgAApA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2524E5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524E5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2524E5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2524E5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4E5" w:rsidRPr="004511FC" w:rsidRDefault="002524E5" w:rsidP="002524E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4E5" w:rsidRPr="004511FC" w:rsidRDefault="00B2475A" w:rsidP="002524E5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890F0D1" wp14:editId="7B7355FE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0" t="0" r="66675" b="57150"/>
                      <wp:wrapNone/>
                      <wp:docPr id="9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7" o:spid="_x0000_s1026" style="position:absolute;margin-left:6.6pt;margin-top:4.9pt;width:9.7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8o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wV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2524E5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2524E5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2524E5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2524E5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มหาวิทยาลัยแม่</w:t>
            </w:r>
            <w:proofErr w:type="spellStart"/>
            <w:r w:rsidR="002524E5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2524E5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4511FC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4511F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4511FC" w:rsidRDefault="00B2475A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B6E9D6" wp14:editId="0E35744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8rV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f5NPjTG1dC2qN5sEGhM+80/eaQ0osW0vi9tbpvOWHAKgv5ycUHIXDwKdr07zUD&#10;eLL1Olq1r20XAMEEtI8VeTpVhO89ovBnll9P8zFGFLaySVaMY8USUh4/Ntb5N1x3KCwqbIF7BCe7&#10;d84HMqQ8poSzlF4LKWPRpUI9gM5SwIy6tBQs7MbANpuFtGhHQt/EJ0oD+edpnfDQvVJ0YN8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D4/K1cUCAACj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4511FC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4511FC" w:rsidRDefault="00B2475A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B9E6B0" wp14:editId="7DD3B83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0" t="0" r="66675" b="57150"/>
                      <wp:wrapNone/>
                      <wp:docPr id="7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SFV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AQXSFV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4511FC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4511F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4511FC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4511F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4511FC" w:rsidRDefault="00B2475A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4E09DD" wp14:editId="52DD49DC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0" t="0" r="66675" b="57150"/>
                      <wp:wrapNone/>
                      <wp:docPr id="6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OQi2cXFAgAAow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4511FC" w:rsidTr="003404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4511FC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4511FC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4511FC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4511FC" w:rsidRDefault="00B2475A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E677051" wp14:editId="314C7C6A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0" t="0" r="66675" b="57150"/>
                      <wp:wrapNone/>
                      <wp:docPr id="5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16.85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snww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4DAFB2" wp14:editId="655A1A8D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4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f5P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XO&#10;MF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BVH+T8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BA1C81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B30A6F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BA1C81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4511FC" w:rsidRDefault="00402CC1" w:rsidP="00B30A6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ปีการศึกษา.......</w:t>
            </w:r>
            <w:r w:rsidR="00B30A6F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4511FC" w:rsidRDefault="00402CC1" w:rsidP="00B30A6F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เมื่อวันที่......</w:t>
            </w:r>
            <w:r w:rsidR="00B30A6F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.....เดือน.......</w:t>
            </w:r>
            <w:r w:rsidR="00B30A6F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B30A6F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</w:t>
            </w:r>
            <w:r w:rsidR="00B30A6F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</w:t>
            </w:r>
          </w:p>
        </w:tc>
      </w:tr>
      <w:tr w:rsidR="00402CC1" w:rsidRPr="004511FC" w:rsidTr="003404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D9" w:rsidRPr="004511FC" w:rsidRDefault="00402CC1" w:rsidP="00D902F4">
            <w:pPr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(สำหรับการจัดทำ</w:t>
            </w:r>
            <w:proofErr w:type="spellStart"/>
            <w:r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</w:t>
            </w:r>
          </w:p>
          <w:p w:rsidR="00402CC1" w:rsidRPr="004511FC" w:rsidRDefault="002032D9" w:rsidP="00D902F4">
            <w:pPr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  <w:r w:rsidR="00402CC1"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ปรับปรุงล่าสุด)</w:t>
            </w:r>
          </w:p>
        </w:tc>
      </w:tr>
    </w:tbl>
    <w:p w:rsidR="009769AE" w:rsidRPr="004511FC" w:rsidRDefault="009769AE" w:rsidP="00BE21F4">
      <w:pPr>
        <w:rPr>
          <w:rFonts w:ascii="TH Niramit AS" w:hAnsi="TH Niramit AS" w:cs="TH Niramit AS"/>
          <w:lang w:val="en-AU" w:bidi="th-TH"/>
        </w:rPr>
      </w:pPr>
    </w:p>
    <w:p w:rsidR="007A71DE" w:rsidRPr="004511FC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4511FC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4511FC" w:rsidRDefault="005264F3" w:rsidP="00985C6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rtl/>
                <w:cs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DF07FD" w:rsidRPr="004511FC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  <w:r w:rsidR="00985C6D"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      เพื่อให้มีความรู้ความเข้าใจเกี่ยวกับ โครงสร้างทางคณิตศาสตร์   ตรรกศาสตร์สัญลักษณ์   การวิเคราะห์ค่าความจริง  การอ้างเหตุผลโดยวิธีอุปนัยและนิรนัย  วิธีของการพิสูจน์เพื่อยืนยันความสมเหตุสมผล หรือความไม่สมเหตุสมผลของการอ้างเหตุผล    การนำตรรกศาสตร์ไปประยุกต์ใช้เบื้องต้น</w:t>
            </w:r>
          </w:p>
        </w:tc>
      </w:tr>
      <w:tr w:rsidR="009E213D" w:rsidRPr="004511F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4511FC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716A70" w:rsidRPr="004511F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="000C4C62"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การปรับปรุงรายวิชา</w:t>
            </w:r>
            <w:r w:rsidR="000C4C62" w:rsidRPr="004511F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จะทำให้นักศึกษาเข้าใจในบทเรียนมากยิ่งขึ้น</w:t>
            </w:r>
            <w:r w:rsidR="000F4A6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716A7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C4C62"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การปรับปรุงรายวิชา</w:t>
            </w:r>
            <w:r w:rsidR="000C4C62" w:rsidRPr="004511F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จะทำให้นักศึกษาสามารถเรียนรู้ด้วยตนเอง</w:t>
            </w:r>
          </w:p>
          <w:p w:rsidR="00716A70" w:rsidRPr="004511FC" w:rsidRDefault="000F4A6C" w:rsidP="00716A70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="00690434"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4511FC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</w:tc>
      </w:tr>
    </w:tbl>
    <w:p w:rsidR="00A7308C" w:rsidRDefault="00A7308C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A7308C" w:rsidRDefault="00A7308C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302DA8" w:rsidRDefault="00302DA8" w:rsidP="00302DA8">
      <w:pPr>
        <w:rPr>
          <w:lang w:bidi="th-TH"/>
        </w:rPr>
      </w:pPr>
    </w:p>
    <w:p w:rsidR="00302DA8" w:rsidRDefault="00302DA8" w:rsidP="00302DA8">
      <w:pPr>
        <w:rPr>
          <w:lang w:bidi="th-TH"/>
        </w:rPr>
      </w:pPr>
    </w:p>
    <w:p w:rsidR="00302DA8" w:rsidRPr="00302DA8" w:rsidRDefault="00302DA8" w:rsidP="00302DA8">
      <w:pPr>
        <w:rPr>
          <w:lang w:bidi="th-TH"/>
        </w:rPr>
      </w:pPr>
    </w:p>
    <w:p w:rsidR="007A71DE" w:rsidRPr="004511FC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4511FC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4511F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4511FC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511F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4511F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4511FC" w:rsidRDefault="00424DAF" w:rsidP="00424DAF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985C6D"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โครงสร้างทางคณิตศาสตร์   ตรรกศาสตร์สัญลักษณ์   การวิเคราะห์ค่าความจริง   การอ้างเหตุผลโดยวิธีอุปนัยและนิรนัย   วิธีของการพิสูจน์การอ้างเหตุผลและแผนภาพ</w:t>
            </w:r>
            <w:proofErr w:type="spellStart"/>
            <w:r w:rsidR="00985C6D"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เวนน์</w:t>
            </w:r>
            <w:proofErr w:type="spellEnd"/>
            <w:r w:rsidR="00985C6D"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การประยุกต์ของตรรกศาสตร์</w:t>
            </w:r>
          </w:p>
        </w:tc>
      </w:tr>
      <w:tr w:rsidR="00661400" w:rsidRPr="004511F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4511FC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4511F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4511F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511FC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511FC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4511F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511FC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4511FC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511FC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757F36" w:rsidRPr="004511F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36" w:rsidRPr="004511FC" w:rsidRDefault="00757F36" w:rsidP="00075CBD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บรรยาย........45.......ชั่วโมงต่อภาคการศึกษา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36" w:rsidRPr="004511FC" w:rsidRDefault="00757F36" w:rsidP="00075CBD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36" w:rsidRPr="004511FC" w:rsidRDefault="00757F36" w:rsidP="00075CBD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36" w:rsidRPr="004511FC" w:rsidRDefault="00757F36" w:rsidP="00075CBD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การศึกษาด้วยตนเอง  90 ชั่วโมงต่อภาคการศึกษา</w:t>
            </w:r>
          </w:p>
        </w:tc>
      </w:tr>
      <w:tr w:rsidR="007A71DE" w:rsidRPr="004511FC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4511FC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57F36" w:rsidRPr="004511FC" w:rsidRDefault="00757F36" w:rsidP="00757F36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3 </w:t>
            </w:r>
            <w:r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BB266F" w:rsidRPr="004511FC" w:rsidRDefault="00757F36" w:rsidP="00757F36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เวลา</w:t>
            </w:r>
            <w:r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 09.00 </w:t>
            </w:r>
            <w:r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น. </w:t>
            </w:r>
            <w:r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– 12.00 </w:t>
            </w:r>
            <w:r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7A71DE" w:rsidRPr="004511FC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4511FC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4511FC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4511F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4511F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4511FC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4511F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4511FC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4511FC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4511F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4511FC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4511FC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4511FC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4511FC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4511F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4511FC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4511F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4511FC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4511F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4511FC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4511FC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4511FC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4511FC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4511FC" w:rsidRDefault="00BD7910" w:rsidP="00D902F4">
      <w:pPr>
        <w:pStyle w:val="Heading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4511FC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4511F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4511FC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4511F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4511F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4511F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4511F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4511FC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4511F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4511FC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4511FC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4511F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4511FC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4511FC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4511FC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4511F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4511F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4511F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4511FC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4511FC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4511FC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4511FC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335C06" w:rsidRPr="004511FC" w:rsidRDefault="00335C06" w:rsidP="0068023E">
      <w:pPr>
        <w:pStyle w:val="Heading5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335C06" w:rsidRPr="004511FC" w:rsidRDefault="00335C06" w:rsidP="0068023E">
      <w:pPr>
        <w:pStyle w:val="Heading5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335C06" w:rsidRPr="00A7308C" w:rsidRDefault="00846540" w:rsidP="00A7308C">
      <w:pPr>
        <w:pStyle w:val="Heading5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>แผนที่แสดงการกระจายความรับผิดชอบต่อของรายวิชา (</w:t>
      </w:r>
      <w:r w:rsidRPr="004511F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4511F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  <w:r w:rsidR="0068023E" w:rsidRPr="004511F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D7269F" w:rsidRPr="004511F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มหาวิทยาลัยแม่</w:t>
      </w:r>
      <w:proofErr w:type="spellStart"/>
      <w:r w:rsidR="00D7269F" w:rsidRPr="004511F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โจ้</w:t>
      </w:r>
      <w:proofErr w:type="spellEnd"/>
    </w:p>
    <w:p w:rsidR="00E57689" w:rsidRPr="004511FC" w:rsidRDefault="00E57689" w:rsidP="00E57689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875393" w:rsidRPr="004511FC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875393" w:rsidRPr="004511FC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4511FC" w:rsidRDefault="00E57689" w:rsidP="0021107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4</w:t>
            </w:r>
          </w:p>
        </w:tc>
      </w:tr>
      <w:tr w:rsidR="00875393" w:rsidRPr="004511FC" w:rsidTr="00211071">
        <w:trPr>
          <w:trHeight w:val="221"/>
          <w:jc w:val="center"/>
        </w:trPr>
        <w:tc>
          <w:tcPr>
            <w:tcW w:w="2242" w:type="dxa"/>
          </w:tcPr>
          <w:p w:rsidR="00E57689" w:rsidRPr="004511FC" w:rsidRDefault="00A82E14" w:rsidP="0021107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205</w:t>
            </w:r>
          </w:p>
        </w:tc>
        <w:tc>
          <w:tcPr>
            <w:tcW w:w="412" w:type="dxa"/>
          </w:tcPr>
          <w:p w:rsidR="00E57689" w:rsidRPr="004511FC" w:rsidRDefault="00335C06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</w:tcPr>
          <w:p w:rsidR="00E57689" w:rsidRPr="004511FC" w:rsidRDefault="00335C06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</w:tcPr>
          <w:p w:rsidR="00E57689" w:rsidRPr="004511FC" w:rsidRDefault="00A82E14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</w:tcPr>
          <w:p w:rsidR="00E57689" w:rsidRPr="004511FC" w:rsidRDefault="00A82E14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4511FC" w:rsidRDefault="00335C06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</w:tcPr>
          <w:p w:rsidR="00E57689" w:rsidRPr="004511FC" w:rsidRDefault="00A82E14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4511FC" w:rsidRDefault="00A82E14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</w:tcPr>
          <w:p w:rsidR="00E57689" w:rsidRPr="004511FC" w:rsidRDefault="00A82E14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4511FC" w:rsidRDefault="00A82E14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4511FC" w:rsidRDefault="00A82E14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6" w:type="dxa"/>
          </w:tcPr>
          <w:p w:rsidR="00E57689" w:rsidRPr="004511FC" w:rsidRDefault="00A82E14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4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4511FC" w:rsidRDefault="00E57689" w:rsidP="00211071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AD3E97" w:rsidRPr="004511FC" w:rsidRDefault="00AD3E97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4511FC" w:rsidRDefault="00846540" w:rsidP="000E4FB8">
      <w:pPr>
        <w:jc w:val="center"/>
        <w:rPr>
          <w:rFonts w:ascii="TH Niramit AS" w:hAnsi="TH Niramit AS" w:cs="TH Niramit AS"/>
          <w:i/>
          <w:iCs/>
          <w:color w:val="FF0000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4511FC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4511FC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4511FC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4511FC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4511FC">
        <w:rPr>
          <w:rFonts w:ascii="TH Niramit AS" w:hAnsi="TH Niramit AS" w:cs="TH Niramit AS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4511FC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4511FC">
        <w:tc>
          <w:tcPr>
            <w:tcW w:w="10080" w:type="dxa"/>
            <w:gridSpan w:val="3"/>
          </w:tcPr>
          <w:p w:rsidR="00A511B7" w:rsidRPr="004511FC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4511FC">
        <w:tc>
          <w:tcPr>
            <w:tcW w:w="3360" w:type="dxa"/>
          </w:tcPr>
          <w:p w:rsidR="000E4FB8" w:rsidRPr="004511F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4511F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4511FC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02EBD" w:rsidRPr="004511FC">
        <w:tc>
          <w:tcPr>
            <w:tcW w:w="3360" w:type="dxa"/>
          </w:tcPr>
          <w:p w:rsidR="00F02EBD" w:rsidRPr="004511FC" w:rsidRDefault="00F02EBD" w:rsidP="00D361B3">
            <w:pPr>
              <w:numPr>
                <w:ilvl w:val="1"/>
                <w:numId w:val="1"/>
              </w:numPr>
              <w:ind w:hanging="108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ปลูกฝังความซื่อสัตย์ เสียสละ มีน้ำใจ</w:t>
            </w:r>
          </w:p>
          <w:p w:rsidR="00F02EBD" w:rsidRPr="004511FC" w:rsidRDefault="00F02EBD" w:rsidP="00D361B3">
            <w:pPr>
              <w:numPr>
                <w:ilvl w:val="1"/>
                <w:numId w:val="1"/>
              </w:numPr>
              <w:ind w:hanging="108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ปลูกฝังความมีวินัย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ตรงต่อ</w:t>
            </w:r>
          </w:p>
          <w:p w:rsidR="00F02EBD" w:rsidRPr="004511FC" w:rsidRDefault="00F02EBD" w:rsidP="00075C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เวลา มีความรับผิดชอบต่อตนเองในการเข้าชั้นเรียน ตั้งใจเรียน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FF4A0E" w:rsidRPr="004511FC" w:rsidRDefault="00F02EBD" w:rsidP="00FF4A0E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 </w:t>
            </w:r>
            <w:r w:rsidR="00FF4A0E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สอดแทรกคุณธรรม จริยธรรมระหว่างการเรียนการสอน</w:t>
            </w:r>
          </w:p>
          <w:p w:rsidR="00F02EBD" w:rsidRPr="004511FC" w:rsidRDefault="00F02EBD" w:rsidP="00FF4A0E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ปฏิบัติตัวเป็นแบบอย่างที่ดี</w:t>
            </w:r>
          </w:p>
          <w:p w:rsidR="00F02EBD" w:rsidRPr="004511FC" w:rsidRDefault="00F02EBD" w:rsidP="00FF4A0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3360" w:type="dxa"/>
          </w:tcPr>
          <w:p w:rsidR="00F02EBD" w:rsidRPr="004511FC" w:rsidRDefault="00F02EBD" w:rsidP="0087263F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="0087263F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ประเมินจากการสังเกต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พฤติกรรมของนักศึกษา</w:t>
            </w:r>
            <w:r w:rsidR="0087263F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ก่อนและหลังเรียน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EF6995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และการส่งแบบฝึกหัด</w:t>
            </w:r>
          </w:p>
          <w:p w:rsidR="00F02EBD" w:rsidRPr="004511FC" w:rsidRDefault="0087263F" w:rsidP="0087263F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   ตรวจสอบความมีวินัย ตรงต่อเวลา โดยการเช็คชื่อเข้าห้องเรียน</w:t>
            </w:r>
          </w:p>
        </w:tc>
      </w:tr>
      <w:tr w:rsidR="00A511B7" w:rsidRPr="004511FC">
        <w:tc>
          <w:tcPr>
            <w:tcW w:w="10080" w:type="dxa"/>
            <w:gridSpan w:val="3"/>
          </w:tcPr>
          <w:p w:rsidR="00A511B7" w:rsidRPr="004511F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4511FC">
        <w:tc>
          <w:tcPr>
            <w:tcW w:w="3360" w:type="dxa"/>
          </w:tcPr>
          <w:p w:rsidR="00A511B7" w:rsidRPr="004511F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4511F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4511FC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02EBD" w:rsidRPr="004511FC">
        <w:tc>
          <w:tcPr>
            <w:tcW w:w="3360" w:type="dxa"/>
          </w:tcPr>
          <w:p w:rsidR="00F02EBD" w:rsidRPr="004511FC" w:rsidRDefault="00A82E14" w:rsidP="00202C1A">
            <w:pPr>
              <w:jc w:val="both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ความรู้เ</w:t>
            </w:r>
            <w:r w:rsidR="00202C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กี่ยวกับโครงสร้างทางคณิตศาสตร์ตรรกศาสตร์สัญลักษณ์ การวิเคราะห์ค่าความจริง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การอ้า</w:t>
            </w:r>
            <w:r w:rsidR="00202C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งเหตุผลโดยวิธีอุปนัยและนิรนัย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วิธีของการพิสูจน์การอ้างเหตุผลและ</w:t>
            </w:r>
            <w:r w:rsidR="00202C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แผนภาพ</w:t>
            </w:r>
            <w:proofErr w:type="spellStart"/>
            <w:r w:rsidR="00202C1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เวนน์</w:t>
            </w:r>
            <w:proofErr w:type="spellEnd"/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การประยุกต์ของตรรกศาสตร์</w:t>
            </w:r>
          </w:p>
        </w:tc>
        <w:tc>
          <w:tcPr>
            <w:tcW w:w="3360" w:type="dxa"/>
          </w:tcPr>
          <w:p w:rsidR="00F02EBD" w:rsidRPr="004511FC" w:rsidRDefault="00F02EBD" w:rsidP="00075CB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วิธีการบรรยาย</w:t>
            </w:r>
          </w:p>
          <w:p w:rsidR="00F02EBD" w:rsidRPr="004511FC" w:rsidRDefault="00F02EBD" w:rsidP="00075CB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สอนแบบร่วมมือร่วมคิด</w:t>
            </w:r>
          </w:p>
          <w:p w:rsidR="00F02EBD" w:rsidRPr="004511FC" w:rsidRDefault="00F02EBD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02EBD" w:rsidRPr="004511FC" w:rsidRDefault="00F02EBD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02EBD" w:rsidRPr="004511FC" w:rsidRDefault="00F02EBD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F02EBD" w:rsidRPr="004511FC" w:rsidRDefault="00F02EBD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02EBD" w:rsidRPr="004511FC" w:rsidRDefault="00F02EBD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 xml:space="preserve">-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Self – Study)</w:t>
            </w:r>
          </w:p>
          <w:p w:rsidR="00F02EBD" w:rsidRPr="004511FC" w:rsidRDefault="00F02EBD" w:rsidP="00075CB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เทคนิค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Buzzing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F02EBD" w:rsidRPr="004511FC" w:rsidRDefault="00F02EBD" w:rsidP="00075CBD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ให้แบบฝึกหัด </w:t>
            </w:r>
          </w:p>
        </w:tc>
        <w:tc>
          <w:tcPr>
            <w:tcW w:w="3360" w:type="dxa"/>
          </w:tcPr>
          <w:p w:rsidR="00F02EBD" w:rsidRPr="004511FC" w:rsidRDefault="00F02EBD" w:rsidP="00D375E3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 xml:space="preserve">-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ประเมินจากการทำแบบฝึกหัด และงานที่ได้รับมอบหมาย</w:t>
            </w:r>
          </w:p>
          <w:p w:rsidR="00F02EBD" w:rsidRPr="004511FC" w:rsidRDefault="00F02EBD" w:rsidP="00D375E3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="001964EB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ประเมินจากการ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ทดสอบระหว่างเรียน และหลังเรียน</w:t>
            </w:r>
          </w:p>
          <w:p w:rsidR="00D375E3" w:rsidRPr="004511FC" w:rsidRDefault="00D375E3" w:rsidP="00D375E3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="001964EB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ประเมินจากการ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ตอบคำถาม</w:t>
            </w:r>
          </w:p>
          <w:p w:rsidR="00D375E3" w:rsidRPr="004511FC" w:rsidRDefault="00D375E3" w:rsidP="00F02EB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F02EBD" w:rsidRPr="004511FC" w:rsidRDefault="00F02EB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F02EBD" w:rsidRPr="004511FC">
        <w:tc>
          <w:tcPr>
            <w:tcW w:w="10080" w:type="dxa"/>
            <w:gridSpan w:val="3"/>
          </w:tcPr>
          <w:p w:rsidR="00F02EBD" w:rsidRPr="004511FC" w:rsidRDefault="00F02EBD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F02EBD" w:rsidRPr="004511FC">
        <w:tc>
          <w:tcPr>
            <w:tcW w:w="3360" w:type="dxa"/>
          </w:tcPr>
          <w:p w:rsidR="00F02EBD" w:rsidRPr="004511FC" w:rsidRDefault="00F02EB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F02EBD" w:rsidRPr="004511FC" w:rsidRDefault="00F02EB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02EBD" w:rsidRPr="004511FC" w:rsidRDefault="00F02EB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F7C8B" w:rsidRPr="004511FC">
        <w:tc>
          <w:tcPr>
            <w:tcW w:w="3360" w:type="dxa"/>
          </w:tcPr>
          <w:p w:rsidR="00EF7C8B" w:rsidRPr="004511FC" w:rsidRDefault="00EF7C8B" w:rsidP="00075CB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3.1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ความสามารถในการคิด วิเคราะห์ วิพากษ์อย่างเป็นระบบ</w:t>
            </w:r>
          </w:p>
          <w:p w:rsidR="00EF7C8B" w:rsidRPr="004511FC" w:rsidRDefault="00EF7C8B" w:rsidP="00075C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3.2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ความสามารถในการนำความรู้ไปใช้แก้โจทย์ปัญหา</w:t>
            </w:r>
            <w:r w:rsidRPr="004511FC"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และการวิเคราะห์ปัญหา</w:t>
            </w:r>
          </w:p>
          <w:p w:rsidR="00EF7C8B" w:rsidRPr="004511FC" w:rsidRDefault="00EF7C8B" w:rsidP="00075CBD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</w:p>
        </w:tc>
        <w:tc>
          <w:tcPr>
            <w:tcW w:w="3360" w:type="dxa"/>
          </w:tcPr>
          <w:p w:rsidR="00EF7C8B" w:rsidRPr="004511FC" w:rsidRDefault="00EF7C8B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-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EF7C8B" w:rsidRPr="004511FC" w:rsidRDefault="00B2475A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noProof/>
                <w:color w:val="00000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74624" behindDoc="0" locked="0" layoutInCell="1" allowOverlap="1" wp14:anchorId="4CB979B9" wp14:editId="027F9AA2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3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2" o:spid="_x0000_s1026" type="#_x0000_t32" style="position:absolute;margin-left:43.5pt;margin-top:14.45pt;width:0;height:0;z-index:2516746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A37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zmM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H4gN+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="00EF7C8B"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- </w:t>
            </w:r>
            <w:r w:rsidR="00EF7C8B"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EF7C8B"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EF7C8B" w:rsidRPr="004511FC" w:rsidRDefault="00EF7C8B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-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EF7C8B" w:rsidRPr="004511FC" w:rsidRDefault="00EF7C8B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-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EF7C8B" w:rsidRPr="004511FC" w:rsidRDefault="00EF7C8B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-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EF7C8B" w:rsidRPr="004511FC" w:rsidRDefault="00EF7C8B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EF7C8B" w:rsidRPr="004511FC" w:rsidRDefault="00EF7C8B" w:rsidP="00075CB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-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ทำแบบฝึกหัด อภิปรายกลุ่มย่อย</w:t>
            </w:r>
          </w:p>
          <w:p w:rsidR="00EF7C8B" w:rsidRPr="004511FC" w:rsidRDefault="00EF7C8B" w:rsidP="00075CB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EF7C8B" w:rsidRPr="004511FC" w:rsidRDefault="00287C8F" w:rsidP="00D375E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-</w:t>
            </w:r>
            <w:r w:rsidR="00D375E3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</w:t>
            </w:r>
            <w:r w:rsidR="00EF7C8B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ความสามารถในการคิด วิเคราะห์ วิพากษ์อย่างเป็นระบบ</w:t>
            </w:r>
            <w:r w:rsidR="00D375E3"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D375E3"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โดยการตั้งโจทย์ปัญหาประยุกต์ ทดสอบหลังเรียนในแต่ละบท</w:t>
            </w:r>
          </w:p>
          <w:p w:rsidR="00287C8F" w:rsidRPr="004511FC" w:rsidRDefault="00287C8F" w:rsidP="00287C8F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-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</w:t>
            </w:r>
            <w:r w:rsidR="00EF7C8B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ความสามารถในการนำความรู้ไปใช้แก้โจทย์ปัญหา</w:t>
            </w:r>
            <w:r w:rsidR="00EF7C8B" w:rsidRPr="004511FC"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="00EF7C8B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และการวิเคราะห์ปัญหา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ประเมินจากการทำแบบฝึกหัด และงานที่ได้รับมอบหมาย</w:t>
            </w:r>
          </w:p>
          <w:p w:rsidR="00EF7C8B" w:rsidRPr="004511FC" w:rsidRDefault="00EF7C8B" w:rsidP="00D375E3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EF7C8B" w:rsidRPr="004511FC" w:rsidRDefault="00EF7C8B" w:rsidP="00075CB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</w:p>
        </w:tc>
      </w:tr>
      <w:tr w:rsidR="00F02EBD" w:rsidRPr="004511FC">
        <w:tc>
          <w:tcPr>
            <w:tcW w:w="10080" w:type="dxa"/>
            <w:gridSpan w:val="3"/>
          </w:tcPr>
          <w:p w:rsidR="00F02EBD" w:rsidRPr="004511FC" w:rsidRDefault="00F02EBD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02EBD" w:rsidRPr="004511FC">
        <w:tc>
          <w:tcPr>
            <w:tcW w:w="3360" w:type="dxa"/>
          </w:tcPr>
          <w:p w:rsidR="00F02EBD" w:rsidRPr="004511FC" w:rsidRDefault="00F02EB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02EBD" w:rsidRPr="004511FC" w:rsidRDefault="00F02EB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02EBD" w:rsidRPr="004511FC" w:rsidRDefault="00F02EB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41603" w:rsidRPr="004511FC">
        <w:tc>
          <w:tcPr>
            <w:tcW w:w="3360" w:type="dxa"/>
          </w:tcPr>
          <w:p w:rsidR="00C41603" w:rsidRPr="004511FC" w:rsidRDefault="00C41603" w:rsidP="00075CB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4.1 มีความรับผิดชอบต่องานที่ได้รับมอบหมาย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4.2 ร่วมทำงานกลุ่มได้อย่างมีความสุข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4.3 มีส่วนร่วมในการทำงานกลุ่ม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lastRenderedPageBreak/>
              <w:t>อย่างเต็มความสามารถ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41603" w:rsidRPr="004511FC" w:rsidRDefault="00B2475A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noProof/>
                <w:color w:val="000000"/>
                <w:sz w:val="32"/>
                <w:szCs w:val="32"/>
                <w:lang w:bidi="th-TH"/>
              </w:rPr>
              <w:lastRenderedPageBreak/>
              <mc:AlternateContent>
                <mc:Choice Requires="wps">
                  <w:drawing>
                    <wp:anchor distT="4294967295" distB="4294967295" distL="114299" distR="114299" simplePos="0" relativeHeight="251676672" behindDoc="0" locked="0" layoutInCell="1" allowOverlap="1" wp14:anchorId="745BE5F5" wp14:editId="0491CF30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43.5pt;margin-top:14.45pt;width:0;height:0;z-index:25167667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BVe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I8w0iS&#10;Dkb0dHQqZEbzB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ekwVX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="00C41603"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- </w:t>
            </w:r>
            <w:r w:rsidR="00C41603"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C41603"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 วิธีการมอบหมายงานให้ทำงานเป็นกลุ่ม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 xml:space="preserve">-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เทคนิคคู่คิด</w:t>
            </w:r>
          </w:p>
        </w:tc>
        <w:tc>
          <w:tcPr>
            <w:tcW w:w="3360" w:type="dxa"/>
          </w:tcPr>
          <w:p w:rsidR="00C41603" w:rsidRPr="004511FC" w:rsidRDefault="00C41603" w:rsidP="00202C1A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lastRenderedPageBreak/>
              <w:t xml:space="preserve">- ประเมินผลสัมฤทธิ์ของงานที่ได้รับมอบหมาย </w:t>
            </w:r>
          </w:p>
          <w:p w:rsidR="00C41603" w:rsidRPr="004511FC" w:rsidRDefault="00C41603" w:rsidP="00202C1A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- </w:t>
            </w:r>
            <w:r w:rsidR="00EA7093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</w:t>
            </w:r>
          </w:p>
          <w:p w:rsidR="00202C1A" w:rsidRDefault="00C41603" w:rsidP="00202C1A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- </w:t>
            </w:r>
            <w:r w:rsidR="00EA7093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202C1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</w:t>
            </w:r>
            <w:r w:rsidR="00202C1A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ต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พฤติ</w:t>
            </w:r>
          </w:p>
          <w:p w:rsidR="00C41603" w:rsidRPr="004511FC" w:rsidRDefault="00C41603" w:rsidP="00202C1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lastRenderedPageBreak/>
              <w:t>กรรมการโต้ตอบ สนทนาระหว่างเพื่อนคู่คิด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B7655D" w:rsidRPr="004511FC">
        <w:tc>
          <w:tcPr>
            <w:tcW w:w="10080" w:type="dxa"/>
            <w:gridSpan w:val="3"/>
          </w:tcPr>
          <w:p w:rsidR="00B7655D" w:rsidRPr="004511F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4511FC">
        <w:tc>
          <w:tcPr>
            <w:tcW w:w="3360" w:type="dxa"/>
          </w:tcPr>
          <w:p w:rsidR="00B7655D" w:rsidRPr="004511F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4511F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4511FC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41603" w:rsidRPr="004511FC">
        <w:tc>
          <w:tcPr>
            <w:tcW w:w="3360" w:type="dxa"/>
          </w:tcPr>
          <w:p w:rsidR="00C41603" w:rsidRPr="004511FC" w:rsidRDefault="00C41603" w:rsidP="00075CBD">
            <w:pPr>
              <w:pStyle w:val="Heading7"/>
              <w:tabs>
                <w:tab w:val="left" w:pos="327"/>
              </w:tabs>
              <w:spacing w:before="0" w:after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5.1 มีทักษะการคิดคำนวณ วิเคราะห์ และแก้โจทย์ที่เกี่ยวกับเนื้อหาวิชา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5.2 มีความสามารถเลือกใช้ทักษะทางภาษา และรูปแบบการสื่อสารที่เหมาะสม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5.3 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5.4 มีความสามารถในการค้นคว้า หาความรู้ทางด้านวิชาการด้วยตนเอง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41603" w:rsidRPr="004511FC" w:rsidRDefault="00C41603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- วิธีการบรรยาย 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C41603" w:rsidRPr="004511FC" w:rsidRDefault="00B2475A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noProof/>
                <w:color w:val="00000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78720" behindDoc="0" locked="0" layoutInCell="1" allowOverlap="1" wp14:anchorId="68C60D1F" wp14:editId="10F2504E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1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43.5pt;margin-top:14.45pt;width:0;height:0;z-index:2516787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o6+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Lae&#10;jr4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C41603"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- </w:t>
            </w:r>
            <w:r w:rsidR="00C41603"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="00C41603"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- วิธีการใช้ปัญหาเป็นหลัก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 มอบหมายงานที่ต้องสืบค้น จัดการ และนำเสนอข้อมูล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- การอภิปรายกลุ่ม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ทำรายงานเป็นกลุ่ม</w:t>
            </w:r>
            <w:r w:rsidRPr="004511F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มอบหมายแบบฝึกหัด</w:t>
            </w:r>
          </w:p>
        </w:tc>
        <w:tc>
          <w:tcPr>
            <w:tcW w:w="3360" w:type="dxa"/>
          </w:tcPr>
          <w:p w:rsidR="00C41603" w:rsidRPr="004511FC" w:rsidRDefault="00C41603" w:rsidP="00075CBD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 ประเมิน</w:t>
            </w:r>
            <w:r w:rsidR="00EA7093"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จาก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ผลรายงานที่มอบหมาย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 ประเมินจากการสังเกตพฤติกรรมในระหว่างเรียน</w:t>
            </w:r>
          </w:p>
          <w:p w:rsidR="00C41603" w:rsidRPr="004511FC" w:rsidRDefault="00C41603" w:rsidP="00075CB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66381" w:rsidRPr="004511FC" w:rsidRDefault="00666381" w:rsidP="00666381">
      <w:pPr>
        <w:pStyle w:val="Heading7"/>
        <w:spacing w:before="0" w:after="0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666381" w:rsidRPr="004511FC" w:rsidRDefault="00666381" w:rsidP="00666381">
      <w:pPr>
        <w:pStyle w:val="Heading7"/>
        <w:spacing w:before="0" w:after="0"/>
        <w:rPr>
          <w:rFonts w:ascii="TH Niramit AS" w:hAnsi="TH Niramit AS" w:cs="TH Niramit AS"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6. </w:t>
      </w: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4511FC" w:rsidRDefault="00666381" w:rsidP="00666381">
      <w:pPr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6.1  ผลงานวิจัย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 xml:space="preserve">   </w:t>
      </w:r>
      <w:r w:rsidR="00C41603" w:rsidRPr="004511FC">
        <w:rPr>
          <w:rFonts w:ascii="TH Niramit AS" w:hAnsi="TH Niramit AS" w:cs="TH Niramit AS"/>
          <w:sz w:val="32"/>
          <w:szCs w:val="32"/>
          <w:cs/>
          <w:lang w:eastAsia="th-TH" w:bidi="th-TH"/>
        </w:rPr>
        <w:t>...........ไม่มี…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>……..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cs/>
          <w:lang w:val="en-AU" w:bidi="th-TH"/>
        </w:rPr>
        <w:t xml:space="preserve">  </w:t>
      </w:r>
    </w:p>
    <w:p w:rsidR="00C41603" w:rsidRPr="004511FC" w:rsidRDefault="00EA6859" w:rsidP="00C41603">
      <w:pPr>
        <w:ind w:firstLine="72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มีการนำความรู้และประสบการณ์จากผลงานวิจัยมาใช้ในการพัฒนาการเรียนการสอนโดยมีการดำเนินการ </w:t>
      </w:r>
      <w:r w:rsidR="00C41603"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EA6859" w:rsidRPr="004511FC" w:rsidRDefault="00EA6859" w:rsidP="00C41603">
      <w:pPr>
        <w:ind w:firstLine="72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ดังนี้</w:t>
      </w:r>
      <w:r w:rsidR="00C41603" w:rsidRPr="004511FC">
        <w:rPr>
          <w:rFonts w:ascii="TH Niramit AS" w:hAnsi="TH Niramit AS" w:cs="TH Niramit AS"/>
          <w:sz w:val="32"/>
          <w:szCs w:val="32"/>
          <w:cs/>
          <w:lang w:eastAsia="th-TH" w:bidi="th-TH"/>
        </w:rPr>
        <w:t xml:space="preserve"> ...........ไม่มี…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>……..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cs/>
          <w:lang w:val="en-AU" w:bidi="th-TH"/>
        </w:rPr>
        <w:t xml:space="preserve">  </w:t>
      </w:r>
    </w:p>
    <w:p w:rsidR="00666381" w:rsidRPr="004511FC" w:rsidRDefault="00666381" w:rsidP="00C41603">
      <w:pPr>
        <w:ind w:firstLine="318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6.2  งานบริการวิชาการ 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  <w:r w:rsidR="00C41603"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</w:t>
      </w:r>
      <w:r w:rsidR="00C41603" w:rsidRPr="004511FC">
        <w:rPr>
          <w:rFonts w:ascii="TH Niramit AS" w:hAnsi="TH Niramit AS" w:cs="TH Niramit AS"/>
          <w:sz w:val="32"/>
          <w:szCs w:val="32"/>
          <w:cs/>
          <w:lang w:eastAsia="th-TH" w:bidi="th-TH"/>
        </w:rPr>
        <w:t>...........ไม่มี…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>……..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cs/>
          <w:lang w:val="en-AU" w:bidi="th-TH"/>
        </w:rPr>
        <w:t xml:space="preserve">  </w:t>
      </w:r>
    </w:p>
    <w:p w:rsidR="00666381" w:rsidRPr="004511FC" w:rsidRDefault="00666381" w:rsidP="00EA6859">
      <w:pPr>
        <w:ind w:firstLine="72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4511FC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C41603"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</w:t>
      </w:r>
      <w:r w:rsidR="00C41603" w:rsidRPr="004511FC">
        <w:rPr>
          <w:rFonts w:ascii="TH Niramit AS" w:hAnsi="TH Niramit AS" w:cs="TH Niramit AS"/>
          <w:sz w:val="32"/>
          <w:szCs w:val="32"/>
          <w:cs/>
          <w:lang w:eastAsia="th-TH" w:bidi="th-TH"/>
        </w:rPr>
        <w:t>...........ไม่มี…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>……..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cs/>
          <w:lang w:val="en-AU" w:bidi="th-TH"/>
        </w:rPr>
        <w:t xml:space="preserve">  </w:t>
      </w:r>
    </w:p>
    <w:p w:rsidR="00C41603" w:rsidRPr="004511FC" w:rsidRDefault="00666381" w:rsidP="00C41603">
      <w:pPr>
        <w:tabs>
          <w:tab w:val="left" w:pos="569"/>
        </w:tabs>
        <w:ind w:firstLine="318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  <w:r w:rsidR="00C41603"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</w:t>
      </w:r>
      <w:r w:rsidR="00C41603" w:rsidRPr="004511FC">
        <w:rPr>
          <w:rFonts w:ascii="TH Niramit AS" w:hAnsi="TH Niramit AS" w:cs="TH Niramit AS"/>
          <w:sz w:val="32"/>
          <w:szCs w:val="32"/>
          <w:cs/>
          <w:lang w:eastAsia="th-TH" w:bidi="th-TH"/>
        </w:rPr>
        <w:t>...........ไม่มี…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>……..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cs/>
          <w:lang w:val="en-AU" w:bidi="th-TH"/>
        </w:rPr>
        <w:t xml:space="preserve">  </w:t>
      </w:r>
    </w:p>
    <w:p w:rsidR="00666381" w:rsidRPr="004511FC" w:rsidRDefault="00C41603" w:rsidP="00666381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</w:t>
      </w:r>
      <w:r w:rsidR="00666381" w:rsidRPr="004511FC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="00666381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666381" w:rsidRPr="004511FC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</w:t>
      </w:r>
      <w:r w:rsidRPr="004511FC">
        <w:rPr>
          <w:rFonts w:ascii="TH Niramit AS" w:hAnsi="TH Niramit AS" w:cs="TH Niramit AS"/>
          <w:sz w:val="32"/>
          <w:szCs w:val="32"/>
          <w:cs/>
          <w:lang w:eastAsia="th-TH" w:bidi="th-TH"/>
        </w:rPr>
        <w:t>...........ไม่มี…</w:t>
      </w:r>
      <w:r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>……..</w:t>
      </w:r>
      <w:r w:rsidRPr="004511FC">
        <w:rPr>
          <w:rFonts w:ascii="TH Niramit AS" w:hAnsi="TH Niramit AS" w:cs="TH Niramit AS"/>
          <w:b/>
          <w:bCs/>
          <w:sz w:val="32"/>
          <w:szCs w:val="32"/>
          <w:cs/>
          <w:lang w:val="en-AU" w:bidi="th-TH"/>
        </w:rPr>
        <w:t xml:space="preserve">  </w:t>
      </w:r>
    </w:p>
    <w:p w:rsidR="00B563B2" w:rsidRPr="004511FC" w:rsidRDefault="00B563B2" w:rsidP="00B563B2">
      <w:pPr>
        <w:tabs>
          <w:tab w:val="left" w:pos="459"/>
        </w:tabs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A57BF1" w:rsidRPr="004511FC" w:rsidRDefault="002F035A" w:rsidP="002F035A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มี</w:t>
      </w:r>
      <w:r w:rsidR="00B563B2"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การใช้ </w:t>
      </w:r>
      <w:r w:rsidR="00B563B2" w:rsidRPr="004511FC">
        <w:rPr>
          <w:rFonts w:ascii="TH Niramit AS" w:hAnsi="TH Niramit AS" w:cs="TH Niramit AS"/>
          <w:sz w:val="32"/>
          <w:szCs w:val="32"/>
          <w:lang w:bidi="th-TH"/>
        </w:rPr>
        <w:t xml:space="preserve">text book </w:t>
      </w:r>
      <w:r w:rsidR="00A57BF1" w:rsidRPr="004511FC">
        <w:rPr>
          <w:rFonts w:ascii="TH Niramit AS" w:hAnsi="TH Niramit AS" w:cs="TH Niramit AS"/>
          <w:sz w:val="32"/>
          <w:szCs w:val="32"/>
          <w:cs/>
          <w:lang w:bidi="th-TH"/>
        </w:rPr>
        <w:t>ในการประกอบการเรียนการสอน ดังนี้</w:t>
      </w:r>
    </w:p>
    <w:p w:rsidR="00A57BF1" w:rsidRPr="004511FC" w:rsidRDefault="00202C1A" w:rsidP="002E3026">
      <w:pPr>
        <w:pStyle w:val="ListParagraph"/>
        <w:numPr>
          <w:ilvl w:val="0"/>
          <w:numId w:val="3"/>
        </w:numPr>
        <w:jc w:val="thaiDistribute"/>
        <w:rPr>
          <w:rFonts w:ascii="TH Niramit AS" w:hAnsi="TH Niramit AS" w:cs="TH Niramit AS"/>
          <w:sz w:val="28"/>
        </w:rPr>
      </w:pPr>
      <w:r>
        <w:rPr>
          <w:rFonts w:ascii="TH Niramit AS" w:hAnsi="TH Niramit AS" w:cs="TH Niramit AS"/>
          <w:sz w:val="28"/>
          <w:lang w:bidi="th-TH"/>
        </w:rPr>
        <w:t>Discrete Mathematics and Its Applications 7</w:t>
      </w:r>
      <w:r w:rsidRPr="00202C1A">
        <w:rPr>
          <w:rFonts w:ascii="TH Niramit AS" w:hAnsi="TH Niramit AS" w:cs="TH Niramit AS"/>
          <w:sz w:val="28"/>
          <w:vertAlign w:val="superscript"/>
          <w:lang w:bidi="th-TH"/>
        </w:rPr>
        <w:t>th</w:t>
      </w:r>
      <w:r>
        <w:rPr>
          <w:rFonts w:ascii="TH Niramit AS" w:hAnsi="TH Niramit AS" w:cs="TH Niramit AS"/>
          <w:sz w:val="28"/>
          <w:lang w:bidi="th-TH"/>
        </w:rPr>
        <w:t xml:space="preserve"> edition</w:t>
      </w:r>
      <w:r w:rsidR="00A57BF1" w:rsidRPr="004511FC">
        <w:rPr>
          <w:rFonts w:ascii="TH Niramit AS" w:hAnsi="TH Niramit AS" w:cs="TH Niramit AS"/>
          <w:sz w:val="28"/>
        </w:rPr>
        <w:t xml:space="preserve">.  </w:t>
      </w:r>
      <w:r>
        <w:rPr>
          <w:rFonts w:ascii="TH Niramit AS" w:hAnsi="TH Niramit AS" w:cs="TH Niramit AS"/>
          <w:sz w:val="28"/>
        </w:rPr>
        <w:t xml:space="preserve">Kenneth </w:t>
      </w:r>
      <w:proofErr w:type="spellStart"/>
      <w:r>
        <w:rPr>
          <w:rFonts w:ascii="TH Niramit AS" w:hAnsi="TH Niramit AS" w:cs="TH Niramit AS"/>
          <w:sz w:val="28"/>
        </w:rPr>
        <w:t>H.Rosen</w:t>
      </w:r>
      <w:proofErr w:type="spellEnd"/>
      <w:r w:rsidR="00A57BF1" w:rsidRPr="004511FC">
        <w:rPr>
          <w:rFonts w:ascii="TH Niramit AS" w:hAnsi="TH Niramit AS" w:cs="TH Niramit AS"/>
          <w:sz w:val="28"/>
        </w:rPr>
        <w:t>,</w:t>
      </w:r>
      <w:r>
        <w:rPr>
          <w:rFonts w:ascii="TH Niramit AS" w:hAnsi="TH Niramit AS" w:cs="TH Niramit AS"/>
          <w:sz w:val="28"/>
        </w:rPr>
        <w:t xml:space="preserve"> 2012</w:t>
      </w:r>
      <w:r w:rsidR="00A57BF1" w:rsidRPr="004511FC">
        <w:rPr>
          <w:rFonts w:ascii="TH Niramit AS" w:hAnsi="TH Niramit AS" w:cs="TH Niramit AS"/>
          <w:sz w:val="28"/>
        </w:rPr>
        <w:t>.</w:t>
      </w:r>
    </w:p>
    <w:p w:rsidR="00C41603" w:rsidRPr="004511FC" w:rsidRDefault="00B563B2" w:rsidP="00C41603">
      <w:pPr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</w:t>
      </w:r>
      <w:r w:rsidR="00C41603" w:rsidRPr="004511FC">
        <w:rPr>
          <w:rFonts w:ascii="TH Niramit AS" w:hAnsi="TH Niramit AS" w:cs="TH Niramit AS"/>
          <w:sz w:val="32"/>
          <w:szCs w:val="32"/>
          <w:cs/>
          <w:lang w:eastAsia="th-TH" w:bidi="th-TH"/>
        </w:rPr>
        <w:t>...........ไม่มี…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>……..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cs/>
          <w:lang w:val="en-AU" w:bidi="th-TH"/>
        </w:rPr>
        <w:t xml:space="preserve">  </w:t>
      </w:r>
    </w:p>
    <w:p w:rsidR="00B563B2" w:rsidRPr="004511FC" w:rsidRDefault="00C41603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</w:t>
      </w:r>
      <w:r w:rsidR="00B563B2" w:rsidRPr="004511FC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="00B563B2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B563B2" w:rsidRPr="004511FC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 w:rsidRPr="004511FC">
        <w:rPr>
          <w:rFonts w:ascii="TH Niramit AS" w:hAnsi="TH Niramit AS" w:cs="TH Niramit AS"/>
          <w:sz w:val="32"/>
          <w:szCs w:val="32"/>
          <w:lang w:bidi="th-TH"/>
        </w:rPr>
        <w:t xml:space="preserve">  </w:t>
      </w:r>
      <w:r w:rsidRPr="004511FC">
        <w:rPr>
          <w:rFonts w:ascii="TH Niramit AS" w:hAnsi="TH Niramit AS" w:cs="TH Niramit AS"/>
          <w:sz w:val="32"/>
          <w:szCs w:val="32"/>
          <w:cs/>
          <w:lang w:eastAsia="th-TH" w:bidi="th-TH"/>
        </w:rPr>
        <w:t>...........ไม่มี…</w:t>
      </w:r>
      <w:r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>……..</w:t>
      </w:r>
      <w:r w:rsidRPr="004511FC">
        <w:rPr>
          <w:rFonts w:ascii="TH Niramit AS" w:hAnsi="TH Niramit AS" w:cs="TH Niramit AS"/>
          <w:b/>
          <w:bCs/>
          <w:sz w:val="32"/>
          <w:szCs w:val="32"/>
          <w:cs/>
          <w:lang w:val="en-AU" w:bidi="th-TH"/>
        </w:rPr>
        <w:t xml:space="preserve">  </w:t>
      </w:r>
    </w:p>
    <w:p w:rsidR="00C41603" w:rsidRPr="004511FC" w:rsidRDefault="00B563B2" w:rsidP="00B563B2">
      <w:pPr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   </w:t>
      </w: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ชื่อของหน่วยงาน /วัน/เวลาดูงาน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 </w:t>
      </w:r>
      <w:r w:rsidR="00C41603" w:rsidRPr="004511FC">
        <w:rPr>
          <w:rFonts w:ascii="TH Niramit AS" w:hAnsi="TH Niramit AS" w:cs="TH Niramit AS"/>
          <w:sz w:val="32"/>
          <w:szCs w:val="32"/>
          <w:cs/>
          <w:lang w:eastAsia="th-TH" w:bidi="th-TH"/>
        </w:rPr>
        <w:t>...........ไม่มี…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>……..</w:t>
      </w:r>
      <w:r w:rsidR="00C41603" w:rsidRPr="004511FC">
        <w:rPr>
          <w:rFonts w:ascii="TH Niramit AS" w:hAnsi="TH Niramit AS" w:cs="TH Niramit AS"/>
          <w:b/>
          <w:bCs/>
          <w:sz w:val="32"/>
          <w:szCs w:val="32"/>
          <w:cs/>
          <w:lang w:val="en-AU" w:bidi="th-TH"/>
        </w:rPr>
        <w:t xml:space="preserve">  </w:t>
      </w:r>
    </w:p>
    <w:p w:rsidR="00C41603" w:rsidRPr="004511FC" w:rsidRDefault="00C41603" w:rsidP="00C41603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</w:t>
      </w:r>
      <w:r w:rsidR="00B563B2" w:rsidRPr="004511FC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="00B563B2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B563B2" w:rsidRPr="004511FC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</w:t>
      </w:r>
      <w:r w:rsidRPr="004511FC">
        <w:rPr>
          <w:rFonts w:ascii="TH Niramit AS" w:hAnsi="TH Niramit AS" w:cs="TH Niramit AS"/>
          <w:sz w:val="32"/>
          <w:szCs w:val="32"/>
          <w:cs/>
          <w:lang w:eastAsia="th-TH" w:bidi="th-TH"/>
        </w:rPr>
        <w:t>...........ไม่มี…</w:t>
      </w:r>
      <w:r w:rsidRPr="004511FC">
        <w:rPr>
          <w:rFonts w:ascii="TH Niramit AS" w:hAnsi="TH Niramit AS" w:cs="TH Niramit AS"/>
          <w:b/>
          <w:bCs/>
          <w:sz w:val="32"/>
          <w:szCs w:val="32"/>
          <w:lang w:bidi="th-TH"/>
        </w:rPr>
        <w:t>……..</w:t>
      </w:r>
      <w:r w:rsidRPr="004511FC">
        <w:rPr>
          <w:rFonts w:ascii="TH Niramit AS" w:hAnsi="TH Niramit AS" w:cs="TH Niramit AS"/>
          <w:b/>
          <w:bCs/>
          <w:sz w:val="32"/>
          <w:szCs w:val="32"/>
          <w:cs/>
          <w:lang w:val="en-AU" w:bidi="th-TH"/>
        </w:rPr>
        <w:t xml:space="preserve">  </w:t>
      </w:r>
    </w:p>
    <w:p w:rsidR="00302DA8" w:rsidRDefault="00302DA8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302DA8" w:rsidRDefault="00302DA8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302DA8" w:rsidRDefault="00302DA8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302DA8" w:rsidRDefault="00302DA8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302DA8" w:rsidRDefault="00302DA8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4511FC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302DA8" w:rsidRDefault="007A71DE" w:rsidP="00D902F4">
      <w:pPr>
        <w:rPr>
          <w:rFonts w:ascii="TH Niramit AS" w:hAnsi="TH Niramit AS" w:cs="TH Niramit AS"/>
          <w:sz w:val="18"/>
          <w:szCs w:val="18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3"/>
        <w:gridCol w:w="267"/>
        <w:gridCol w:w="1800"/>
        <w:gridCol w:w="180"/>
        <w:gridCol w:w="900"/>
        <w:gridCol w:w="963"/>
        <w:gridCol w:w="837"/>
        <w:gridCol w:w="723"/>
        <w:gridCol w:w="1257"/>
        <w:gridCol w:w="160"/>
        <w:gridCol w:w="1820"/>
      </w:tblGrid>
      <w:tr w:rsidR="00A82E14" w:rsidRPr="004511FC" w:rsidTr="00A7308C">
        <w:trPr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A82E14" w:rsidRPr="004511FC" w:rsidTr="00A7308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4511F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302DA8" w:rsidRDefault="00A82E14" w:rsidP="00A7308C">
            <w:pPr>
              <w:jc w:val="center"/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</w:pPr>
            <w:r w:rsidRPr="00302DA8">
              <w:rPr>
                <w:rFonts w:ascii="TH Niramit AS" w:hAnsi="TH Niramit AS" w:cs="TH Niramit AS"/>
                <w:bCs/>
                <w:sz w:val="30"/>
                <w:szCs w:val="30"/>
                <w:cs/>
                <w:lang w:bidi="th-TH"/>
              </w:rPr>
              <w:t>จำนวน</w:t>
            </w:r>
            <w:r w:rsidRPr="00302DA8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*</w:t>
            </w:r>
            <w:r w:rsidRPr="00302DA8">
              <w:rPr>
                <w:rFonts w:ascii="TH Niramit AS" w:hAnsi="TH Niramit AS" w:cs="TH Niramit AS"/>
                <w:bCs/>
                <w:sz w:val="30"/>
                <w:szCs w:val="30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82E14" w:rsidRPr="004511FC" w:rsidTr="00A7308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โครงสร้างเชิงคณิตศาสตร์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โครงสร้างของคณิตศาสตร์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องค์ประกอบของโครงสร้างของคณิตศาสตร์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ระบบคณิตศาสตร์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Quiz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ใบงาน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เอกสาร  ประกอบการสอน</w:t>
            </w:r>
          </w:p>
          <w:p w:rsidR="00A82E14" w:rsidRPr="004511FC" w:rsidRDefault="00302DA8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  <w:r w:rsidRPr="00302DA8">
              <w:rPr>
                <w:rFonts w:ascii="TH Niramit AS" w:hAnsi="TH Niramit AS" w:cs="TH Niramit AS"/>
                <w:b/>
                <w:sz w:val="30"/>
                <w:szCs w:val="30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อ.ดร.อุไรลักษมณ์  สิงห์ทอง</w:t>
            </w:r>
          </w:p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</w:tr>
      <w:tr w:rsidR="00A82E14" w:rsidRPr="004511FC" w:rsidTr="00A7308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กระบวนการของเหตุและผล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เหตุผลเชิงนิรนัย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เหตุผลเชิงอุปนัย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Quiz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A8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ใบงาน</w:t>
            </w:r>
          </w:p>
          <w:p w:rsidR="00302DA8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เอกสาร  ประกอบการสอน</w:t>
            </w:r>
          </w:p>
          <w:p w:rsidR="00A82E14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  <w:r w:rsidRPr="00302DA8">
              <w:rPr>
                <w:rFonts w:ascii="TH Niramit AS" w:hAnsi="TH Niramit AS" w:cs="TH Niramit AS"/>
                <w:b/>
                <w:sz w:val="30"/>
                <w:szCs w:val="30"/>
                <w:lang w:bidi="th-TH"/>
              </w:rPr>
              <w:t>PowerPoint</w:t>
            </w: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อ.ดร.อุไรลักษมณ์  สิงห์ทอง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82E14" w:rsidRPr="004511FC" w:rsidTr="00A7308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3-6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ตรรกศาสตร์ของประพจน์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ประพจน์ และ ค่าความจริงของประพจน์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ประพจน์เชิงซ้อนที่สำคัญเชิง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ตรรก</w:t>
            </w:r>
            <w:proofErr w:type="spellEnd"/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ประพจน์สัจนิ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รันดร์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และประพจน์ขัดแย้ง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การสมมูลเชิงตรรกศาสตร์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rtl/>
                <w:cs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การ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พิสูจน์ค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วาสมเหตุสมผลของการอ้างเหตุผล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Quiz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A8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ใบงาน</w:t>
            </w:r>
          </w:p>
          <w:p w:rsidR="00302DA8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เอกสาร  ประกอบการสอน</w:t>
            </w:r>
          </w:p>
          <w:p w:rsidR="00A82E14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  <w:r w:rsidRPr="00302DA8">
              <w:rPr>
                <w:rFonts w:ascii="TH Niramit AS" w:hAnsi="TH Niramit AS" w:cs="TH Niramit AS"/>
                <w:b/>
                <w:sz w:val="30"/>
                <w:szCs w:val="30"/>
                <w:lang w:bidi="th-TH"/>
              </w:rPr>
              <w:t>PowerPoint</w:t>
            </w: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อ.ดร.อุไรลักษมณ์  สิงห์ทอง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82E14" w:rsidRPr="004511FC" w:rsidTr="00A7308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lastRenderedPageBreak/>
              <w:t>7-9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ตรรกศาสตร์ของข้อความบ่งปริมาณ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eastAsia="th-TH"/>
              </w:rPr>
              <w:tab/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ข้อความบ่งปริมาณ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ค่าความจริงของข้อความบ่งปริมาณ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การพิสูจน์ความสมเหตุ</w:t>
            </w:r>
          </w:p>
          <w:p w:rsidR="00A82E14" w:rsidRPr="004511FC" w:rsidRDefault="00A82E14" w:rsidP="00A7308C">
            <w:pPr>
              <w:ind w:left="525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สมผลของการอ้างเหตุผลที่มีข้อความบ่งปริมาณ</w:t>
            </w:r>
          </w:p>
          <w:p w:rsidR="00A82E14" w:rsidRPr="004511FC" w:rsidRDefault="00A82E14" w:rsidP="002E3026">
            <w:pPr>
              <w:numPr>
                <w:ilvl w:val="0"/>
                <w:numId w:val="7"/>
              </w:numPr>
              <w:rPr>
                <w:rFonts w:ascii="TH Niramit AS" w:hAnsi="TH Niramit AS" w:cs="TH Niramit AS"/>
                <w:sz w:val="32"/>
                <w:szCs w:val="32"/>
                <w:rtl/>
                <w:cs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การพิสูจน์ยืนยันความไม่สมเหตุสมผลของการอ้างเหตุผลที่มีข้อความบ่งปริมาณ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Quiz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A82E14" w:rsidRPr="004511FC" w:rsidRDefault="00A82E14" w:rsidP="00A7308C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A82E14" w:rsidRPr="004511FC" w:rsidRDefault="00A82E14" w:rsidP="00A7308C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A8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ใบงาน</w:t>
            </w:r>
          </w:p>
          <w:p w:rsidR="00302DA8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เอกสาร  ประกอบการสอน</w:t>
            </w:r>
          </w:p>
          <w:p w:rsidR="00A82E14" w:rsidRPr="004511FC" w:rsidRDefault="00302DA8" w:rsidP="00302DA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  <w:r w:rsidRPr="00302DA8">
              <w:rPr>
                <w:rFonts w:ascii="TH Niramit AS" w:hAnsi="TH Niramit AS" w:cs="TH Niramit AS"/>
                <w:b/>
                <w:sz w:val="30"/>
                <w:szCs w:val="30"/>
                <w:lang w:bidi="th-TH"/>
              </w:rPr>
              <w:t>PowerPoint</w:t>
            </w:r>
            <w:r w:rsidRPr="004511F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อ.ดร.อุไรลักษมณ์  สิงห์ทอง</w:t>
            </w:r>
          </w:p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</w:tr>
      <w:tr w:rsidR="00A82E14" w:rsidRPr="004511FC" w:rsidTr="00A7308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10-13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วิธีของการพิสูจน์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-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การพิสูจน์ข้อความในแบบ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  ต่างๆ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eastAsia="th-TH"/>
              </w:rPr>
              <w:t xml:space="preserve">   -   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การพิสูจน์โดยวิธีขัดแย้ง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eastAsia="th-TH"/>
              </w:rPr>
              <w:tab/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eastAsia="th-TH"/>
              </w:rPr>
              <w:t xml:space="preserve">  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-  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eastAsia="th-TH"/>
              </w:rPr>
              <w:t xml:space="preserve"> 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การพิสูจน์โดยหลักอุปนัย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  เชิง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คณิตศาสตร์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Quiz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A8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ใบงาน</w:t>
            </w:r>
          </w:p>
          <w:p w:rsidR="00302DA8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เอกสาร  ประกอบการสอน</w:t>
            </w:r>
          </w:p>
          <w:p w:rsidR="00A82E14" w:rsidRPr="004511FC" w:rsidRDefault="00302DA8" w:rsidP="00302DA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  <w:r w:rsidRPr="00302DA8">
              <w:rPr>
                <w:rFonts w:ascii="TH Niramit AS" w:hAnsi="TH Niramit AS" w:cs="TH Niramit AS"/>
                <w:b/>
                <w:sz w:val="30"/>
                <w:szCs w:val="30"/>
                <w:lang w:bidi="th-TH"/>
              </w:rPr>
              <w:t>PowerPoint</w:t>
            </w: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อ.ดร.อุไรลักษมณ์  สิงห์ทอง</w:t>
            </w:r>
          </w:p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</w:tr>
      <w:tr w:rsidR="00A82E14" w:rsidRPr="004511FC" w:rsidTr="00A7308C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การประยุกต์ของตรรกศาสตร์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eastAsia="th-TH"/>
              </w:rPr>
              <w:tab/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-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พีชคณิต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บูลีน</w:t>
            </w:r>
            <w:proofErr w:type="spellEnd"/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-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นิยามของพีชคณิต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บูลีน</w:t>
            </w:r>
            <w:proofErr w:type="spellEnd"/>
          </w:p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ภาวะคู่กันและ สมบัติพื้นฐาน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eastAsia="th-TH"/>
              </w:rPr>
              <w:t xml:space="preserve">    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ฟังก์ชัน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บูลีน</w:t>
            </w:r>
            <w:proofErr w:type="spellEnd"/>
          </w:p>
          <w:p w:rsidR="00A82E14" w:rsidRPr="004511FC" w:rsidRDefault="00A82E14" w:rsidP="00A7308C">
            <w:pPr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-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eastAsia="th-TH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การประยุกต์ระบบ</w:t>
            </w:r>
          </w:p>
          <w:p w:rsidR="00A82E14" w:rsidRPr="004511FC" w:rsidRDefault="00A82E14" w:rsidP="00A7308C">
            <w:pPr>
              <w:ind w:left="1440" w:hanging="1188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พีชคณิต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บูลีน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การตั้งคำถาม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Quiz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A8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ใบงาน</w:t>
            </w:r>
          </w:p>
          <w:p w:rsidR="00302DA8" w:rsidRPr="004511FC" w:rsidRDefault="00302DA8" w:rsidP="00302DA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 เอกสาร  ประกอบการสอน</w:t>
            </w:r>
          </w:p>
          <w:p w:rsidR="00A82E14" w:rsidRPr="004511FC" w:rsidRDefault="00302DA8" w:rsidP="00302DA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  <w:r w:rsidRPr="00302DA8">
              <w:rPr>
                <w:rFonts w:ascii="TH Niramit AS" w:hAnsi="TH Niramit AS" w:cs="TH Niramit AS"/>
                <w:b/>
                <w:sz w:val="30"/>
                <w:szCs w:val="30"/>
                <w:lang w:bidi="th-TH"/>
              </w:rPr>
              <w:t>PowerPoint</w:t>
            </w:r>
            <w:r w:rsidRPr="004511F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อ.ดร.อุไรลักษมณ์  สิงห์ทอง</w:t>
            </w:r>
          </w:p>
          <w:p w:rsidR="00A82E14" w:rsidRPr="004511FC" w:rsidRDefault="00A82E14" w:rsidP="00A7308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</w:tr>
      <w:tr w:rsidR="00A82E14" w:rsidRPr="004511FC" w:rsidTr="00A7308C">
        <w:trPr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</w:t>
            </w:r>
            <w:proofErr w:type="spellStart"/>
            <w:r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A82E14" w:rsidRPr="004511FC" w:rsidRDefault="00A82E14" w:rsidP="00A7308C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A82E14" w:rsidRPr="004511FC" w:rsidTr="00A7308C"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82E14" w:rsidRPr="004511FC" w:rsidTr="00A7308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11F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82E14" w:rsidRPr="004511FC" w:rsidTr="00A730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 การตรงต่อเวลาและการเคารพกฎระเบียบที่กำหนด</w:t>
            </w:r>
          </w:p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2.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มีความรับผิดชอบต่องานต่องานที่ได้รับมอบหมาย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2E3026">
            <w:pPr>
              <w:numPr>
                <w:ilvl w:val="0"/>
                <w:numId w:val="5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  <w:p w:rsidR="00A82E14" w:rsidRPr="004511FC" w:rsidRDefault="00A82E14" w:rsidP="002E3026">
            <w:pPr>
              <w:numPr>
                <w:ilvl w:val="0"/>
                <w:numId w:val="5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เช็คชื่อเข้าชั้นเรียน</w:t>
            </w:r>
          </w:p>
          <w:p w:rsidR="00A82E14" w:rsidRPr="004511FC" w:rsidRDefault="00A82E14" w:rsidP="002E3026">
            <w:pPr>
              <w:numPr>
                <w:ilvl w:val="0"/>
                <w:numId w:val="5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ส่งงาน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1 – 15</w:t>
            </w:r>
          </w:p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15%</w:t>
            </w:r>
          </w:p>
        </w:tc>
      </w:tr>
      <w:tr w:rsidR="00A82E14" w:rsidRPr="004511FC" w:rsidTr="00A730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3.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ความรู้เกี่ยวกับแนวคิด ทฤษฎีในบทที่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1 – 3</w:t>
            </w:r>
          </w:p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4.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1 – 3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2E3026">
            <w:pPr>
              <w:numPr>
                <w:ilvl w:val="0"/>
                <w:numId w:val="6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A82E14" w:rsidRPr="004511FC" w:rsidRDefault="00A82E14" w:rsidP="002E3026">
            <w:pPr>
              <w:numPr>
                <w:ilvl w:val="0"/>
                <w:numId w:val="6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สอบย่อย</w:t>
            </w:r>
          </w:p>
          <w:p w:rsidR="00A82E14" w:rsidRPr="004511FC" w:rsidRDefault="00A82E14" w:rsidP="002E3026">
            <w:pPr>
              <w:numPr>
                <w:ilvl w:val="0"/>
                <w:numId w:val="6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</w:t>
            </w:r>
          </w:p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1-8</w:t>
            </w:r>
          </w:p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1-8</w:t>
            </w:r>
          </w:p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45%</w:t>
            </w:r>
          </w:p>
        </w:tc>
      </w:tr>
      <w:tr w:rsidR="00A82E14" w:rsidRPr="004511FC" w:rsidTr="00A730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5.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แนวคิด ทฤษฎีและโจทย์ปัญหาในบทที่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4 – 5</w:t>
            </w:r>
          </w:p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6.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4 - 5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2E3026">
            <w:pPr>
              <w:numPr>
                <w:ilvl w:val="0"/>
                <w:numId w:val="6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A82E14" w:rsidRPr="004511FC" w:rsidRDefault="00A82E14" w:rsidP="002E3026">
            <w:pPr>
              <w:numPr>
                <w:ilvl w:val="0"/>
                <w:numId w:val="6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สอบย่อย</w:t>
            </w:r>
          </w:p>
          <w:p w:rsidR="00A82E14" w:rsidRPr="004511FC" w:rsidRDefault="00A82E14" w:rsidP="002E3026">
            <w:pPr>
              <w:numPr>
                <w:ilvl w:val="0"/>
                <w:numId w:val="6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การทดสอบปลายภาค</w:t>
            </w:r>
          </w:p>
          <w:p w:rsidR="00A82E14" w:rsidRPr="004511FC" w:rsidRDefault="00A82E14" w:rsidP="00A7308C">
            <w:pPr>
              <w:spacing w:line="216" w:lineRule="auto"/>
              <w:ind w:left="36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9-15</w:t>
            </w:r>
          </w:p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9-15</w:t>
            </w:r>
          </w:p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lang w:bidi="ar-EG"/>
              </w:rPr>
              <w:t>40%</w:t>
            </w:r>
          </w:p>
        </w:tc>
      </w:tr>
      <w:tr w:rsidR="00A82E14" w:rsidRPr="004511FC" w:rsidTr="00A7308C"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4511F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82E14" w:rsidRPr="004511FC" w:rsidTr="00A7308C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E14" w:rsidRPr="004511FC" w:rsidRDefault="00A82E14" w:rsidP="00A7308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40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E14" w:rsidRPr="004511FC" w:rsidRDefault="00A82E14" w:rsidP="00A7308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A82E14" w:rsidRPr="004511FC" w:rsidRDefault="00A82E14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02DA8" w:rsidRDefault="00302DA8" w:rsidP="004D7357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302DA8" w:rsidRDefault="00302DA8" w:rsidP="004D7357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302DA8" w:rsidRDefault="00302DA8" w:rsidP="004D7357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7A71DE" w:rsidRPr="004511FC" w:rsidRDefault="00FD35CB" w:rsidP="004D7357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4511F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4511F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480A15" w:rsidRPr="004511F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4511F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4511F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4511FC" w:rsidRPr="004511FC" w:rsidTr="00A730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4511FC" w:rsidRPr="004511FC" w:rsidRDefault="004511FC" w:rsidP="002E3026">
            <w:pPr>
              <w:numPr>
                <w:ilvl w:val="0"/>
                <w:numId w:val="8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จินตนา 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จูม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วงษ์</w:t>
            </w: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เอกสารประกอบการสอนรายวิชา </w:t>
            </w:r>
            <w:proofErr w:type="spellStart"/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205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  <w:lang w:bidi="th-TH"/>
              </w:rPr>
              <w:t>ตรรกศาสตร์เชิงคณิตศาสตร์เบื้องต้น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เชียงใหม่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.</w:t>
            </w:r>
          </w:p>
          <w:p w:rsidR="004511FC" w:rsidRPr="004511FC" w:rsidRDefault="004511FC" w:rsidP="002E3026">
            <w:pPr>
              <w:numPr>
                <w:ilvl w:val="0"/>
                <w:numId w:val="8"/>
              </w:num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สรศักดิ์ ลี้รัตนาวลี</w:t>
            </w: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2541.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คณิตตรรกศาสตร์เบื้องต้น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เชียงใหม่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มหาวิทยาลัยเชียงใหม่</w:t>
            </w: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.</w:t>
            </w:r>
          </w:p>
        </w:tc>
      </w:tr>
      <w:tr w:rsidR="004511FC" w:rsidRPr="004511FC" w:rsidTr="00A730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4511FC" w:rsidRPr="004511FC" w:rsidRDefault="004511FC" w:rsidP="002E3026">
            <w:pPr>
              <w:numPr>
                <w:ilvl w:val="0"/>
                <w:numId w:val="9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กรรณิกา กวัก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เพฑูรย์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2542.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หลักคณิตศาสตร์</w:t>
            </w: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พิมพ์ครั้งที่ </w:t>
            </w: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2.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กรุงเทพมหานคร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โรงพิมพ์แห่งจุฬาลงกรณ์มหาวิทยาลัย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  <w:p w:rsidR="004511FC" w:rsidRPr="004511FC" w:rsidRDefault="004511FC" w:rsidP="002E3026">
            <w:pPr>
              <w:numPr>
                <w:ilvl w:val="0"/>
                <w:numId w:val="9"/>
              </w:num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ชัยวัฒน์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ปานพลอย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2537.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ตรรกวิทยาสัญลักษณ์และการประยุกต์</w:t>
            </w: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เชียงใหม่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มหาวิทยาลัยเชียงใหม่</w:t>
            </w:r>
            <w:r w:rsidRPr="004511F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.</w:t>
            </w:r>
          </w:p>
          <w:p w:rsidR="004511FC" w:rsidRPr="004511FC" w:rsidRDefault="004511FC" w:rsidP="002E3026">
            <w:pPr>
              <w:numPr>
                <w:ilvl w:val="0"/>
                <w:numId w:val="8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Kenneth H. Rosen. 2007.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Discrete Mathematics and Its Applications.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sixth </w:t>
            </w:r>
          </w:p>
          <w:p w:rsidR="004511FC" w:rsidRPr="004511FC" w:rsidRDefault="004511FC" w:rsidP="00A7308C">
            <w:pPr>
              <w:ind w:left="720" w:firstLine="360"/>
              <w:rPr>
                <w:rFonts w:ascii="TH Niramit AS" w:hAnsi="TH Niramit AS" w:cs="TH Niramit AS"/>
                <w:sz w:val="32"/>
                <w:szCs w:val="32"/>
              </w:rPr>
            </w:pPr>
            <w:proofErr w:type="gramStart"/>
            <w:r w:rsidRPr="004511FC">
              <w:rPr>
                <w:rFonts w:ascii="TH Niramit AS" w:hAnsi="TH Niramit AS" w:cs="TH Niramit AS"/>
                <w:sz w:val="32"/>
                <w:szCs w:val="32"/>
              </w:rPr>
              <w:t>edition</w:t>
            </w:r>
            <w:proofErr w:type="gramEnd"/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proofErr w:type="gramStart"/>
            <w:r w:rsidRPr="004511FC">
              <w:rPr>
                <w:rFonts w:ascii="TH Niramit AS" w:hAnsi="TH Niramit AS" w:cs="TH Niramit AS"/>
                <w:sz w:val="32"/>
                <w:szCs w:val="32"/>
              </w:rPr>
              <w:t>Singapore :</w:t>
            </w:r>
            <w:proofErr w:type="gramEnd"/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</w:rPr>
              <w:t>Mc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</w:rPr>
              <w:t>Graw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  Hill.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     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4. 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บรรพต   สุวรรณประเสริฐ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proofErr w:type="gram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>.,</w:t>
            </w:r>
            <w:proofErr w:type="gramEnd"/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หลักคณิตศาสตร์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พิษณุโลก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พิมพ์ที่งานส่งเสริมวิชาการ  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         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กองบริการการศึกษา  มหาวิทยาลัยนเรศวร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    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5.   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ภัท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   เต</w:t>
            </w:r>
            <w:proofErr w:type="spell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ชาภิ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วาทย์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proofErr w:type="spellStart"/>
            <w:proofErr w:type="gramStart"/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4511FC">
              <w:rPr>
                <w:rFonts w:ascii="TH Niramit AS" w:hAnsi="TH Niramit AS" w:cs="TH Niramit AS"/>
                <w:sz w:val="32"/>
                <w:szCs w:val="32"/>
              </w:rPr>
              <w:t>.,</w:t>
            </w:r>
            <w:proofErr w:type="gramEnd"/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คณิตตรรกศาสตร์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โรงพิมพ์สำนักส่งเสริม  และฝึกอบรม  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          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มหาวิทยาลัยเกษตรศาสตร์</w:t>
            </w:r>
            <w:r w:rsidRPr="004511FC">
              <w:rPr>
                <w:rFonts w:ascii="TH Niramit AS" w:hAnsi="TH Niramit AS" w:cs="TH Niramit AS"/>
                <w:sz w:val="32"/>
                <w:szCs w:val="32"/>
              </w:rPr>
              <w:t>, 2537.</w:t>
            </w:r>
          </w:p>
        </w:tc>
      </w:tr>
      <w:tr w:rsidR="004511FC" w:rsidRPr="004511FC" w:rsidTr="00A730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4511FC" w:rsidRPr="004511FC" w:rsidDel="00AB27AB" w:rsidRDefault="00D13DD2" w:rsidP="00A7308C">
            <w:pPr>
              <w:ind w:firstLine="612"/>
              <w:rPr>
                <w:rFonts w:ascii="TH Niramit AS" w:hAnsi="TH Niramit AS" w:cs="TH Niramit AS"/>
                <w:i/>
                <w:iCs/>
                <w:sz w:val="32"/>
                <w:szCs w:val="32"/>
                <w:rtl/>
                <w:cs/>
              </w:rPr>
            </w:pPr>
            <w:hyperlink r:id="rId9" w:anchor="focus" w:history="1">
              <w:r w:rsidR="004511FC" w:rsidRPr="004511FC">
                <w:rPr>
                  <w:rStyle w:val="Hyperlink"/>
                  <w:rFonts w:ascii="TH Niramit AS" w:hAnsi="TH Niramit AS" w:cs="TH Niramit AS"/>
                  <w:i/>
                  <w:iCs/>
                  <w:sz w:val="32"/>
                  <w:szCs w:val="32"/>
                </w:rPr>
                <w:t>http://webpac.library.mju.ac.th/#focus</w:t>
              </w:r>
            </w:hyperlink>
          </w:p>
        </w:tc>
      </w:tr>
      <w:tr w:rsidR="004511FC" w:rsidRPr="004511FC" w:rsidTr="00A730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4511FC" w:rsidRPr="004511FC" w:rsidTr="00A7308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11FC" w:rsidRPr="004511FC" w:rsidRDefault="004511FC" w:rsidP="00A7308C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4.1   ผลงานวิจัย 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ไม่มี</w:t>
            </w:r>
          </w:p>
        </w:tc>
      </w:tr>
      <w:tr w:rsidR="004511FC" w:rsidRPr="004511FC" w:rsidTr="00A7308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11FC" w:rsidRPr="004511FC" w:rsidRDefault="004511FC" w:rsidP="00A7308C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ไม่มี </w:t>
            </w:r>
          </w:p>
        </w:tc>
      </w:tr>
      <w:tr w:rsidR="004511FC" w:rsidRPr="004511FC" w:rsidTr="00A7308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11FC" w:rsidRPr="004511FC" w:rsidRDefault="004511FC" w:rsidP="00A7308C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ไม่มี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4511FC" w:rsidRPr="004511FC" w:rsidTr="00A730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แนะนำ </w:t>
            </w:r>
            <w:r w:rsidRPr="004511F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 book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ที่เกี่ยวข้องกับรายวิชา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4511FC" w:rsidRPr="004511FC" w:rsidTr="00A730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ไม่มี</w:t>
            </w:r>
          </w:p>
        </w:tc>
      </w:tr>
      <w:tr w:rsidR="004511FC" w:rsidRPr="004511FC" w:rsidTr="00A7308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4511FC" w:rsidRPr="004511FC" w:rsidRDefault="004511FC" w:rsidP="00A730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ไม่มี</w:t>
            </w:r>
          </w:p>
        </w:tc>
      </w:tr>
    </w:tbl>
    <w:p w:rsidR="00EC5427" w:rsidRPr="004511FC" w:rsidRDefault="00EC5427" w:rsidP="004511FC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4511FC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4511F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302DA8" w:rsidRDefault="007A71DE" w:rsidP="00D902F4">
      <w:pPr>
        <w:rPr>
          <w:rFonts w:ascii="TH Niramit AS" w:hAnsi="TH Niramit AS" w:cs="TH Niramit AS"/>
          <w:b/>
          <w:bCs/>
          <w:sz w:val="18"/>
          <w:szCs w:val="1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4511F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511F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4511FC" w:rsidRDefault="00924CCC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4511F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511F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4511FC" w:rsidRDefault="00924CCC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7A71DE" w:rsidRPr="004511FC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4511F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924CCC" w:rsidRPr="004511FC" w:rsidRDefault="00924CCC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นำผลการประเมินการสอนของอาจารย์ผู้สอนโดยนักศึกษา ผลการเรียนของนักศึกษา และความคิดเห็นของ   </w:t>
            </w:r>
          </w:p>
          <w:p w:rsidR="00594AD2" w:rsidRPr="004511FC" w:rsidRDefault="00924CCC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อาจารย์ผู้สอนมาปรับปรุงการสอน</w:t>
            </w:r>
          </w:p>
        </w:tc>
      </w:tr>
      <w:tr w:rsidR="007A71DE" w:rsidRPr="004511FC" w:rsidTr="00924CCC">
        <w:trPr>
          <w:trHeight w:val="105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4511FC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924CCC" w:rsidRPr="004511FC" w:rsidRDefault="00924CCC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มีการทวนสอบจากคะแนนข้อสอบ หรืองานที่มอบหมาย</w:t>
            </w:r>
          </w:p>
        </w:tc>
      </w:tr>
      <w:tr w:rsidR="007A71DE" w:rsidRPr="004511FC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511FC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924CCC" w:rsidRPr="004511FC" w:rsidRDefault="00924CCC" w:rsidP="00924CCC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1. นำผลการประเมินจากนักศึกษามาปรับปรุงรายวิชา</w:t>
            </w:r>
          </w:p>
          <w:p w:rsidR="00BB266F" w:rsidRPr="004511FC" w:rsidRDefault="00924CCC" w:rsidP="00924CCC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4511F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2. มีการนำผลการทบทวนปัญหาของรายวิชาโดยอาจารย์ผู้สอน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B563B2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302DA8" w:rsidRPr="004511FC" w:rsidRDefault="00302DA8" w:rsidP="00B56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B563B2" w:rsidRPr="004511FC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4511FC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4511FC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4511FC">
        <w:rPr>
          <w:rFonts w:ascii="TH Niramit AS" w:hAnsi="TH Niramit AS" w:cs="TH Niramit AS"/>
          <w:sz w:val="32"/>
          <w:szCs w:val="32"/>
          <w:lang w:bidi="th-TH"/>
        </w:rPr>
        <w:t>____________</w:t>
      </w:r>
      <w:r w:rsidRPr="004511FC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B563B2" w:rsidRPr="004511FC" w:rsidRDefault="00B563B2" w:rsidP="00B563B2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lang w:bidi="th-TH"/>
        </w:rPr>
        <w:t xml:space="preserve">      (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ab/>
        <w:t xml:space="preserve">       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ab/>
        <w:t xml:space="preserve">    )</w:t>
      </w:r>
    </w:p>
    <w:p w:rsidR="00B563B2" w:rsidRPr="004511FC" w:rsidRDefault="003A58AD" w:rsidP="00B563B2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</w:t>
      </w: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>อ.ดร.อุไรลักษมณ์  สิงห์ทอง</w:t>
      </w:r>
    </w:p>
    <w:p w:rsidR="00B563B2" w:rsidRPr="004511FC" w:rsidRDefault="00B563B2" w:rsidP="00B563B2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4511FC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4511FC" w:rsidRDefault="001D5032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  <w:bookmarkStart w:id="0" w:name="_GoBack"/>
      <w:bookmarkEnd w:id="0"/>
    </w:p>
    <w:sectPr w:rsidR="001D5032" w:rsidRPr="004511FC" w:rsidSect="009769AE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1440" w:right="720" w:bottom="1440" w:left="1440" w:header="706" w:footer="706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08C" w:rsidRDefault="00A7308C">
      <w:r>
        <w:separator/>
      </w:r>
    </w:p>
  </w:endnote>
  <w:endnote w:type="continuationSeparator" w:id="0">
    <w:p w:rsidR="00A7308C" w:rsidRDefault="00A73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8C" w:rsidRDefault="00A7308C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308C" w:rsidRDefault="00A730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8C" w:rsidRPr="00044607" w:rsidRDefault="00A7308C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08C" w:rsidRDefault="00A7308C">
      <w:r>
        <w:separator/>
      </w:r>
    </w:p>
  </w:footnote>
  <w:footnote w:type="continuationSeparator" w:id="0">
    <w:p w:rsidR="00A7308C" w:rsidRDefault="00A73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8C" w:rsidRDefault="00A7308C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308C" w:rsidRDefault="00A7308C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8C" w:rsidRDefault="00A7308C">
    <w:pPr>
      <w:pStyle w:val="Header"/>
      <w:jc w:val="center"/>
    </w:pPr>
  </w:p>
  <w:p w:rsidR="00A7308C" w:rsidRPr="00FD48F2" w:rsidRDefault="00A7308C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E3CDF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147D3297"/>
    <w:multiLevelType w:val="hybridMultilevel"/>
    <w:tmpl w:val="4E3E231C"/>
    <w:lvl w:ilvl="0" w:tplc="851AB3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16327BA"/>
    <w:multiLevelType w:val="multilevel"/>
    <w:tmpl w:val="6FB602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456C087D"/>
    <w:multiLevelType w:val="hybridMultilevel"/>
    <w:tmpl w:val="EE4C8DC8"/>
    <w:lvl w:ilvl="0" w:tplc="CA00EFF4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81AE3"/>
    <w:multiLevelType w:val="hybridMultilevel"/>
    <w:tmpl w:val="5288C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223EAC"/>
    <w:multiLevelType w:val="hybridMultilevel"/>
    <w:tmpl w:val="5DC6E7C0"/>
    <w:lvl w:ilvl="0" w:tplc="82A691D6">
      <w:start w:val="3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7">
    <w:nsid w:val="7355570F"/>
    <w:multiLevelType w:val="hybridMultilevel"/>
    <w:tmpl w:val="26DC4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D90F46"/>
    <w:multiLevelType w:val="hybridMultilevel"/>
    <w:tmpl w:val="EFFC449C"/>
    <w:lvl w:ilvl="0" w:tplc="908015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50C"/>
    <w:rsid w:val="000029E2"/>
    <w:rsid w:val="00002F3F"/>
    <w:rsid w:val="00003C61"/>
    <w:rsid w:val="0002030B"/>
    <w:rsid w:val="00021732"/>
    <w:rsid w:val="000262CE"/>
    <w:rsid w:val="00026663"/>
    <w:rsid w:val="00027558"/>
    <w:rsid w:val="000310D0"/>
    <w:rsid w:val="000333A7"/>
    <w:rsid w:val="0003547C"/>
    <w:rsid w:val="0004021A"/>
    <w:rsid w:val="00040D40"/>
    <w:rsid w:val="00044607"/>
    <w:rsid w:val="00051942"/>
    <w:rsid w:val="0005325C"/>
    <w:rsid w:val="00053E2A"/>
    <w:rsid w:val="00055033"/>
    <w:rsid w:val="0005721D"/>
    <w:rsid w:val="00060991"/>
    <w:rsid w:val="000652EF"/>
    <w:rsid w:val="00070142"/>
    <w:rsid w:val="00075CBD"/>
    <w:rsid w:val="00081C51"/>
    <w:rsid w:val="00083537"/>
    <w:rsid w:val="00095644"/>
    <w:rsid w:val="00095A78"/>
    <w:rsid w:val="000A11BA"/>
    <w:rsid w:val="000A729C"/>
    <w:rsid w:val="000B54BA"/>
    <w:rsid w:val="000B6834"/>
    <w:rsid w:val="000C4C62"/>
    <w:rsid w:val="000D303E"/>
    <w:rsid w:val="000D4C10"/>
    <w:rsid w:val="000D6466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183A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64EB"/>
    <w:rsid w:val="00197570"/>
    <w:rsid w:val="001A0348"/>
    <w:rsid w:val="001A1A88"/>
    <w:rsid w:val="001A41F4"/>
    <w:rsid w:val="001C3518"/>
    <w:rsid w:val="001C745D"/>
    <w:rsid w:val="001D192E"/>
    <w:rsid w:val="001D5032"/>
    <w:rsid w:val="001D54D6"/>
    <w:rsid w:val="001D6F46"/>
    <w:rsid w:val="001E0455"/>
    <w:rsid w:val="001E431B"/>
    <w:rsid w:val="001E4A32"/>
    <w:rsid w:val="001E6785"/>
    <w:rsid w:val="001E73F1"/>
    <w:rsid w:val="001F027B"/>
    <w:rsid w:val="001F2D61"/>
    <w:rsid w:val="001F7C0A"/>
    <w:rsid w:val="002026E7"/>
    <w:rsid w:val="00202C1A"/>
    <w:rsid w:val="002032D9"/>
    <w:rsid w:val="00210BFA"/>
    <w:rsid w:val="00210F50"/>
    <w:rsid w:val="00211071"/>
    <w:rsid w:val="00214F37"/>
    <w:rsid w:val="00217907"/>
    <w:rsid w:val="00217F40"/>
    <w:rsid w:val="00217F7E"/>
    <w:rsid w:val="002444E0"/>
    <w:rsid w:val="00246B23"/>
    <w:rsid w:val="002524E5"/>
    <w:rsid w:val="002541B9"/>
    <w:rsid w:val="0027335A"/>
    <w:rsid w:val="00273778"/>
    <w:rsid w:val="00275E03"/>
    <w:rsid w:val="00282D59"/>
    <w:rsid w:val="00285114"/>
    <w:rsid w:val="00287C8F"/>
    <w:rsid w:val="00297D1A"/>
    <w:rsid w:val="002A6D50"/>
    <w:rsid w:val="002A6DF6"/>
    <w:rsid w:val="002C24C7"/>
    <w:rsid w:val="002D106D"/>
    <w:rsid w:val="002D5F87"/>
    <w:rsid w:val="002E3026"/>
    <w:rsid w:val="002E3177"/>
    <w:rsid w:val="002E4D6C"/>
    <w:rsid w:val="002F035A"/>
    <w:rsid w:val="00301FAB"/>
    <w:rsid w:val="00302DA8"/>
    <w:rsid w:val="00310F7C"/>
    <w:rsid w:val="00321C03"/>
    <w:rsid w:val="00327D14"/>
    <w:rsid w:val="00335C06"/>
    <w:rsid w:val="003404FA"/>
    <w:rsid w:val="00342ADC"/>
    <w:rsid w:val="00343850"/>
    <w:rsid w:val="00347AF4"/>
    <w:rsid w:val="003542ED"/>
    <w:rsid w:val="00360078"/>
    <w:rsid w:val="00363C88"/>
    <w:rsid w:val="003661B3"/>
    <w:rsid w:val="00374FA7"/>
    <w:rsid w:val="00375174"/>
    <w:rsid w:val="00385347"/>
    <w:rsid w:val="003A58AD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01FC"/>
    <w:rsid w:val="00402CC1"/>
    <w:rsid w:val="00403295"/>
    <w:rsid w:val="00406E14"/>
    <w:rsid w:val="00407751"/>
    <w:rsid w:val="0040779F"/>
    <w:rsid w:val="0041563D"/>
    <w:rsid w:val="004164D5"/>
    <w:rsid w:val="0041740F"/>
    <w:rsid w:val="004227A2"/>
    <w:rsid w:val="00424DAF"/>
    <w:rsid w:val="004267BD"/>
    <w:rsid w:val="004303AF"/>
    <w:rsid w:val="00433781"/>
    <w:rsid w:val="004420DF"/>
    <w:rsid w:val="004511FC"/>
    <w:rsid w:val="00451C03"/>
    <w:rsid w:val="0045714A"/>
    <w:rsid w:val="004614D9"/>
    <w:rsid w:val="00463011"/>
    <w:rsid w:val="00466F17"/>
    <w:rsid w:val="00480A15"/>
    <w:rsid w:val="00490135"/>
    <w:rsid w:val="004A022E"/>
    <w:rsid w:val="004A14EA"/>
    <w:rsid w:val="004B0231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7357"/>
    <w:rsid w:val="004E5C97"/>
    <w:rsid w:val="004F0289"/>
    <w:rsid w:val="004F0902"/>
    <w:rsid w:val="004F40A2"/>
    <w:rsid w:val="004F6FFD"/>
    <w:rsid w:val="004F733B"/>
    <w:rsid w:val="005036D9"/>
    <w:rsid w:val="005039A1"/>
    <w:rsid w:val="00503E82"/>
    <w:rsid w:val="00506E8D"/>
    <w:rsid w:val="00511F35"/>
    <w:rsid w:val="00513B5A"/>
    <w:rsid w:val="00521CC6"/>
    <w:rsid w:val="00522D14"/>
    <w:rsid w:val="005242D1"/>
    <w:rsid w:val="00524A6C"/>
    <w:rsid w:val="005264F3"/>
    <w:rsid w:val="00527585"/>
    <w:rsid w:val="00530389"/>
    <w:rsid w:val="00531CAC"/>
    <w:rsid w:val="00532187"/>
    <w:rsid w:val="00536150"/>
    <w:rsid w:val="00536B1E"/>
    <w:rsid w:val="00546F06"/>
    <w:rsid w:val="00554CD4"/>
    <w:rsid w:val="00562369"/>
    <w:rsid w:val="005643C8"/>
    <w:rsid w:val="00565638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6261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0742"/>
    <w:rsid w:val="005E349E"/>
    <w:rsid w:val="005E7B3B"/>
    <w:rsid w:val="005F189F"/>
    <w:rsid w:val="005F2A5D"/>
    <w:rsid w:val="006032AB"/>
    <w:rsid w:val="0060394C"/>
    <w:rsid w:val="00607083"/>
    <w:rsid w:val="00607AB2"/>
    <w:rsid w:val="00612867"/>
    <w:rsid w:val="00612C72"/>
    <w:rsid w:val="00612DD3"/>
    <w:rsid w:val="00612F7A"/>
    <w:rsid w:val="00614C8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13AE"/>
    <w:rsid w:val="00674D64"/>
    <w:rsid w:val="00675E54"/>
    <w:rsid w:val="0068023E"/>
    <w:rsid w:val="006829E1"/>
    <w:rsid w:val="00690434"/>
    <w:rsid w:val="00697144"/>
    <w:rsid w:val="006A3C37"/>
    <w:rsid w:val="006A3FCB"/>
    <w:rsid w:val="006A40F3"/>
    <w:rsid w:val="006B0AF5"/>
    <w:rsid w:val="006B18F1"/>
    <w:rsid w:val="006B3544"/>
    <w:rsid w:val="006B3CF9"/>
    <w:rsid w:val="006B447A"/>
    <w:rsid w:val="006C52F2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6A70"/>
    <w:rsid w:val="00725849"/>
    <w:rsid w:val="0072796C"/>
    <w:rsid w:val="007379A1"/>
    <w:rsid w:val="007427AF"/>
    <w:rsid w:val="00753AE9"/>
    <w:rsid w:val="00757F36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4D43"/>
    <w:rsid w:val="007A5880"/>
    <w:rsid w:val="007A65E2"/>
    <w:rsid w:val="007A71DE"/>
    <w:rsid w:val="007B0875"/>
    <w:rsid w:val="007B0F28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263F"/>
    <w:rsid w:val="00875393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3D17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5822"/>
    <w:rsid w:val="008E7809"/>
    <w:rsid w:val="008F24F4"/>
    <w:rsid w:val="00902388"/>
    <w:rsid w:val="00914912"/>
    <w:rsid w:val="00917F31"/>
    <w:rsid w:val="009214BD"/>
    <w:rsid w:val="009234D3"/>
    <w:rsid w:val="00924CCC"/>
    <w:rsid w:val="0092532B"/>
    <w:rsid w:val="00926976"/>
    <w:rsid w:val="00933131"/>
    <w:rsid w:val="00943A0D"/>
    <w:rsid w:val="00952574"/>
    <w:rsid w:val="00965984"/>
    <w:rsid w:val="009769AE"/>
    <w:rsid w:val="00982B10"/>
    <w:rsid w:val="00985C6D"/>
    <w:rsid w:val="00997870"/>
    <w:rsid w:val="009A0B36"/>
    <w:rsid w:val="009A556F"/>
    <w:rsid w:val="009A7A7C"/>
    <w:rsid w:val="009B0FFD"/>
    <w:rsid w:val="009B31A9"/>
    <w:rsid w:val="009B34F2"/>
    <w:rsid w:val="009B544B"/>
    <w:rsid w:val="009C2D7B"/>
    <w:rsid w:val="009C3C0B"/>
    <w:rsid w:val="009D1825"/>
    <w:rsid w:val="009D21E4"/>
    <w:rsid w:val="009D2401"/>
    <w:rsid w:val="009D6395"/>
    <w:rsid w:val="009E213D"/>
    <w:rsid w:val="009E45B2"/>
    <w:rsid w:val="009E4AD2"/>
    <w:rsid w:val="009F16C5"/>
    <w:rsid w:val="00A030C4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57BF1"/>
    <w:rsid w:val="00A636DA"/>
    <w:rsid w:val="00A640FF"/>
    <w:rsid w:val="00A64A51"/>
    <w:rsid w:val="00A674B2"/>
    <w:rsid w:val="00A7249D"/>
    <w:rsid w:val="00A7259D"/>
    <w:rsid w:val="00A7308C"/>
    <w:rsid w:val="00A73D7F"/>
    <w:rsid w:val="00A76139"/>
    <w:rsid w:val="00A82E14"/>
    <w:rsid w:val="00A872B5"/>
    <w:rsid w:val="00A94893"/>
    <w:rsid w:val="00A960DA"/>
    <w:rsid w:val="00AA257D"/>
    <w:rsid w:val="00AB27AB"/>
    <w:rsid w:val="00AB357A"/>
    <w:rsid w:val="00AB4359"/>
    <w:rsid w:val="00AC4BA1"/>
    <w:rsid w:val="00AC6CD3"/>
    <w:rsid w:val="00AC7F3F"/>
    <w:rsid w:val="00AD0405"/>
    <w:rsid w:val="00AD1A85"/>
    <w:rsid w:val="00AD3577"/>
    <w:rsid w:val="00AD3E97"/>
    <w:rsid w:val="00AD5028"/>
    <w:rsid w:val="00AE1575"/>
    <w:rsid w:val="00AE3DDF"/>
    <w:rsid w:val="00AE6AF0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475A"/>
    <w:rsid w:val="00B308FA"/>
    <w:rsid w:val="00B30A6F"/>
    <w:rsid w:val="00B329A2"/>
    <w:rsid w:val="00B338D4"/>
    <w:rsid w:val="00B34DD6"/>
    <w:rsid w:val="00B3606C"/>
    <w:rsid w:val="00B4555F"/>
    <w:rsid w:val="00B47A8F"/>
    <w:rsid w:val="00B52144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1950"/>
    <w:rsid w:val="00B721E8"/>
    <w:rsid w:val="00B73B1E"/>
    <w:rsid w:val="00B7655D"/>
    <w:rsid w:val="00B76CA1"/>
    <w:rsid w:val="00B776E7"/>
    <w:rsid w:val="00B87982"/>
    <w:rsid w:val="00B9285D"/>
    <w:rsid w:val="00BA1C81"/>
    <w:rsid w:val="00BA4014"/>
    <w:rsid w:val="00BA7738"/>
    <w:rsid w:val="00BB266F"/>
    <w:rsid w:val="00BB471D"/>
    <w:rsid w:val="00BB5C13"/>
    <w:rsid w:val="00BC0530"/>
    <w:rsid w:val="00BC07EE"/>
    <w:rsid w:val="00BC1EB7"/>
    <w:rsid w:val="00BC512E"/>
    <w:rsid w:val="00BC5EED"/>
    <w:rsid w:val="00BC7C43"/>
    <w:rsid w:val="00BD7910"/>
    <w:rsid w:val="00BE21F4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603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3633"/>
    <w:rsid w:val="00CD5B1C"/>
    <w:rsid w:val="00CD6A5E"/>
    <w:rsid w:val="00CE2159"/>
    <w:rsid w:val="00CE4195"/>
    <w:rsid w:val="00CE67B8"/>
    <w:rsid w:val="00CF037C"/>
    <w:rsid w:val="00CF1F01"/>
    <w:rsid w:val="00CF58FC"/>
    <w:rsid w:val="00D066DB"/>
    <w:rsid w:val="00D11125"/>
    <w:rsid w:val="00D153FD"/>
    <w:rsid w:val="00D22A11"/>
    <w:rsid w:val="00D2465C"/>
    <w:rsid w:val="00D267D8"/>
    <w:rsid w:val="00D27BE3"/>
    <w:rsid w:val="00D361B3"/>
    <w:rsid w:val="00D375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0597"/>
    <w:rsid w:val="00D91E6D"/>
    <w:rsid w:val="00D9326F"/>
    <w:rsid w:val="00DA3CF1"/>
    <w:rsid w:val="00DA4C06"/>
    <w:rsid w:val="00DA567B"/>
    <w:rsid w:val="00DB0209"/>
    <w:rsid w:val="00DB3BC9"/>
    <w:rsid w:val="00DD4952"/>
    <w:rsid w:val="00DE16C3"/>
    <w:rsid w:val="00DF07FD"/>
    <w:rsid w:val="00E00101"/>
    <w:rsid w:val="00E048C9"/>
    <w:rsid w:val="00E158C3"/>
    <w:rsid w:val="00E23E45"/>
    <w:rsid w:val="00E23FED"/>
    <w:rsid w:val="00E24F1A"/>
    <w:rsid w:val="00E35913"/>
    <w:rsid w:val="00E375AA"/>
    <w:rsid w:val="00E37FF5"/>
    <w:rsid w:val="00E40E78"/>
    <w:rsid w:val="00E430AA"/>
    <w:rsid w:val="00E57689"/>
    <w:rsid w:val="00E6557D"/>
    <w:rsid w:val="00E6678E"/>
    <w:rsid w:val="00E677CD"/>
    <w:rsid w:val="00E727FF"/>
    <w:rsid w:val="00E73B13"/>
    <w:rsid w:val="00E802E1"/>
    <w:rsid w:val="00E83BFC"/>
    <w:rsid w:val="00E940A7"/>
    <w:rsid w:val="00EA06C3"/>
    <w:rsid w:val="00EA30F2"/>
    <w:rsid w:val="00EA4009"/>
    <w:rsid w:val="00EA6859"/>
    <w:rsid w:val="00EA7093"/>
    <w:rsid w:val="00EB490B"/>
    <w:rsid w:val="00EC213F"/>
    <w:rsid w:val="00EC4B82"/>
    <w:rsid w:val="00EC5427"/>
    <w:rsid w:val="00EC6429"/>
    <w:rsid w:val="00ED043F"/>
    <w:rsid w:val="00ED0B3A"/>
    <w:rsid w:val="00ED3E09"/>
    <w:rsid w:val="00ED67E0"/>
    <w:rsid w:val="00EE0DA0"/>
    <w:rsid w:val="00EE12A4"/>
    <w:rsid w:val="00EF1C1D"/>
    <w:rsid w:val="00EF5B30"/>
    <w:rsid w:val="00EF6995"/>
    <w:rsid w:val="00EF6AFC"/>
    <w:rsid w:val="00EF7C8B"/>
    <w:rsid w:val="00F02EBD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732C"/>
    <w:rsid w:val="00F77F3F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B9B"/>
    <w:rsid w:val="00FB6EF8"/>
    <w:rsid w:val="00FC291D"/>
    <w:rsid w:val="00FC3224"/>
    <w:rsid w:val="00FC69A6"/>
    <w:rsid w:val="00FD35CB"/>
    <w:rsid w:val="00FD48F2"/>
    <w:rsid w:val="00FE424B"/>
    <w:rsid w:val="00FE6F86"/>
    <w:rsid w:val="00FF4A0E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35C06"/>
    <w:pPr>
      <w:keepNext/>
      <w:spacing w:before="240" w:after="60"/>
      <w:outlineLvl w:val="3"/>
    </w:pPr>
    <w:rPr>
      <w:b/>
      <w:bCs/>
      <w:sz w:val="28"/>
      <w:szCs w:val="32"/>
      <w:lang w:bidi="th-TH"/>
    </w:rPr>
  </w:style>
  <w:style w:type="paragraph" w:styleId="Heading5">
    <w:name w:val="heading 5"/>
    <w:basedOn w:val="Normal"/>
    <w:next w:val="Normal"/>
    <w:link w:val="Heading5Char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35C06"/>
    <w:pPr>
      <w:spacing w:before="240" w:after="60"/>
      <w:outlineLvl w:val="5"/>
    </w:pPr>
    <w:rPr>
      <w:b/>
      <w:bCs/>
      <w:sz w:val="22"/>
      <w:szCs w:val="25"/>
      <w:lang w:bidi="th-TH"/>
    </w:rPr>
  </w:style>
  <w:style w:type="paragraph" w:styleId="Heading7">
    <w:name w:val="heading 7"/>
    <w:basedOn w:val="Normal"/>
    <w:next w:val="Normal"/>
    <w:link w:val="Heading7Char1"/>
    <w:qFormat/>
    <w:rsid w:val="008D5AF5"/>
    <w:pPr>
      <w:spacing w:before="240" w:after="60"/>
      <w:outlineLvl w:val="6"/>
    </w:pPr>
    <w:rPr>
      <w:lang w:val="en-AU"/>
    </w:rPr>
  </w:style>
  <w:style w:type="paragraph" w:styleId="Heading8">
    <w:name w:val="heading 8"/>
    <w:basedOn w:val="Normal"/>
    <w:next w:val="Normal"/>
    <w:link w:val="Heading8Char"/>
    <w:qFormat/>
    <w:rsid w:val="00335C06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link w:val="BodyText3Char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link w:val="BalloonTextChar"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1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1">
    <w:name w:val="Heading 7 Char1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1">
    <w:name w:val="Header Char1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qFormat/>
    <w:rsid w:val="00287C8F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335C06"/>
    <w:rPr>
      <w:b/>
      <w:bCs/>
      <w:sz w:val="28"/>
      <w:szCs w:val="32"/>
    </w:rPr>
  </w:style>
  <w:style w:type="character" w:customStyle="1" w:styleId="Heading6Char">
    <w:name w:val="Heading 6 Char"/>
    <w:basedOn w:val="DefaultParagraphFont"/>
    <w:link w:val="Heading6"/>
    <w:rsid w:val="00335C06"/>
    <w:rPr>
      <w:b/>
      <w:bCs/>
      <w:sz w:val="22"/>
      <w:szCs w:val="25"/>
    </w:rPr>
  </w:style>
  <w:style w:type="character" w:customStyle="1" w:styleId="Heading8Char">
    <w:name w:val="Heading 8 Char"/>
    <w:basedOn w:val="DefaultParagraphFont"/>
    <w:link w:val="Heading8"/>
    <w:rsid w:val="00335C06"/>
    <w:rPr>
      <w:i/>
      <w:iCs/>
      <w:sz w:val="24"/>
      <w:szCs w:val="28"/>
      <w:lang w:bidi="ar-SA"/>
    </w:rPr>
  </w:style>
  <w:style w:type="character" w:customStyle="1" w:styleId="Heading1Char">
    <w:name w:val="Heading 1 Char"/>
    <w:link w:val="Heading1"/>
    <w:rsid w:val="00335C06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link w:val="Heading2"/>
    <w:rsid w:val="00335C06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link w:val="Heading3"/>
    <w:rsid w:val="00335C06"/>
    <w:rPr>
      <w:rFonts w:ascii="Arial" w:hAnsi="Arial" w:cs="Arial"/>
      <w:b/>
      <w:bCs/>
      <w:sz w:val="26"/>
      <w:szCs w:val="26"/>
      <w:lang w:bidi="ar-SA"/>
    </w:rPr>
  </w:style>
  <w:style w:type="character" w:customStyle="1" w:styleId="Heading5Char">
    <w:name w:val="Heading 5 Char"/>
    <w:link w:val="Heading5"/>
    <w:rsid w:val="00335C06"/>
    <w:rPr>
      <w:b/>
      <w:bCs/>
      <w:i/>
      <w:iCs/>
      <w:sz w:val="26"/>
      <w:szCs w:val="26"/>
      <w:lang w:bidi="ar-SA"/>
    </w:rPr>
  </w:style>
  <w:style w:type="character" w:customStyle="1" w:styleId="Heading7Char">
    <w:name w:val="Heading 7 Char"/>
    <w:rsid w:val="00335C06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Heading9Char">
    <w:name w:val="Heading 9 Char"/>
    <w:link w:val="Heading9"/>
    <w:rsid w:val="00335C06"/>
    <w:rPr>
      <w:rFonts w:ascii="Arial" w:hAnsi="Arial" w:cs="Arial"/>
      <w:sz w:val="22"/>
      <w:szCs w:val="22"/>
      <w:lang w:val="en-AU" w:bidi="ar-SA"/>
    </w:rPr>
  </w:style>
  <w:style w:type="character" w:customStyle="1" w:styleId="HeaderChar">
    <w:name w:val="Header Char"/>
    <w:uiPriority w:val="99"/>
    <w:rsid w:val="00335C06"/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link w:val="Footer"/>
    <w:rsid w:val="00335C06"/>
    <w:rPr>
      <w:sz w:val="24"/>
      <w:szCs w:val="24"/>
      <w:lang w:val="en-AU" w:bidi="ar-SA"/>
    </w:rPr>
  </w:style>
  <w:style w:type="paragraph" w:styleId="BodyTextIndent">
    <w:name w:val="Body Text Indent"/>
    <w:basedOn w:val="Normal"/>
    <w:link w:val="BodyTextIndentChar"/>
    <w:rsid w:val="00335C06"/>
    <w:pPr>
      <w:spacing w:after="120"/>
      <w:ind w:left="283"/>
    </w:pPr>
    <w:rPr>
      <w:rFonts w:ascii="Cordia New" w:hAnsi="Cordia New" w:cs="Cordia New"/>
      <w:sz w:val="32"/>
      <w:szCs w:val="37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335C06"/>
    <w:rPr>
      <w:rFonts w:ascii="Cordia New" w:hAnsi="Cordia New" w:cs="Cordia New"/>
      <w:sz w:val="32"/>
      <w:szCs w:val="37"/>
    </w:rPr>
  </w:style>
  <w:style w:type="paragraph" w:styleId="BodyText">
    <w:name w:val="Body Text"/>
    <w:basedOn w:val="Normal"/>
    <w:link w:val="BodyTextChar"/>
    <w:rsid w:val="00335C06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335C06"/>
    <w:rPr>
      <w:sz w:val="24"/>
      <w:szCs w:val="28"/>
      <w:lang w:bidi="ar-SA"/>
    </w:rPr>
  </w:style>
  <w:style w:type="paragraph" w:styleId="BodyTextIndent2">
    <w:name w:val="Body Text Indent 2"/>
    <w:basedOn w:val="Normal"/>
    <w:link w:val="BodyTextIndent2Char"/>
    <w:rsid w:val="00335C06"/>
    <w:pPr>
      <w:spacing w:after="120" w:line="480" w:lineRule="auto"/>
      <w:ind w:left="283"/>
    </w:pPr>
    <w:rPr>
      <w:rFonts w:ascii="Cordia New" w:hAnsi="Cordia New" w:cs="Cordia New"/>
      <w:sz w:val="32"/>
      <w:szCs w:val="37"/>
      <w:lang w:bidi="th-TH"/>
    </w:rPr>
  </w:style>
  <w:style w:type="character" w:customStyle="1" w:styleId="BodyTextIndent2Char">
    <w:name w:val="Body Text Indent 2 Char"/>
    <w:basedOn w:val="DefaultParagraphFont"/>
    <w:link w:val="BodyTextIndent2"/>
    <w:rsid w:val="00335C06"/>
    <w:rPr>
      <w:rFonts w:ascii="Cordia New" w:hAnsi="Cordia New" w:cs="Cordia New"/>
      <w:sz w:val="32"/>
      <w:szCs w:val="37"/>
    </w:rPr>
  </w:style>
  <w:style w:type="paragraph" w:styleId="BodyTextIndent3">
    <w:name w:val="Body Text Indent 3"/>
    <w:basedOn w:val="Normal"/>
    <w:link w:val="BodyTextIndent3Char"/>
    <w:rsid w:val="00335C06"/>
    <w:pPr>
      <w:spacing w:after="120"/>
      <w:ind w:left="283"/>
    </w:pPr>
    <w:rPr>
      <w:rFonts w:ascii="Cordia New" w:hAnsi="Cordia New" w:cs="Cordia New"/>
      <w:sz w:val="16"/>
      <w:szCs w:val="18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335C06"/>
    <w:rPr>
      <w:rFonts w:ascii="Cordia New" w:hAnsi="Cordia New" w:cs="Cordia New"/>
      <w:sz w:val="16"/>
      <w:szCs w:val="18"/>
    </w:rPr>
  </w:style>
  <w:style w:type="paragraph" w:styleId="Title">
    <w:name w:val="Title"/>
    <w:basedOn w:val="Normal"/>
    <w:link w:val="TitleChar"/>
    <w:qFormat/>
    <w:rsid w:val="00335C06"/>
    <w:pPr>
      <w:jc w:val="center"/>
    </w:pPr>
    <w:rPr>
      <w:rFonts w:ascii="Cordia New" w:eastAsia="Cordia New" w:hAnsi="Cordia New"/>
      <w:b/>
      <w:bCs/>
      <w:sz w:val="50"/>
      <w:szCs w:val="50"/>
      <w:lang w:bidi="th-TH"/>
    </w:rPr>
  </w:style>
  <w:style w:type="character" w:customStyle="1" w:styleId="TitleChar">
    <w:name w:val="Title Char"/>
    <w:basedOn w:val="DefaultParagraphFont"/>
    <w:link w:val="Title"/>
    <w:rsid w:val="00335C06"/>
    <w:rPr>
      <w:rFonts w:ascii="Cordia New" w:eastAsia="Cordia New" w:hAnsi="Cordia New"/>
      <w:b/>
      <w:bCs/>
      <w:sz w:val="50"/>
      <w:szCs w:val="50"/>
    </w:rPr>
  </w:style>
  <w:style w:type="paragraph" w:styleId="BodyText2">
    <w:name w:val="Body Text 2"/>
    <w:basedOn w:val="Normal"/>
    <w:link w:val="BodyText2Char"/>
    <w:rsid w:val="00335C06"/>
    <w:pPr>
      <w:spacing w:after="120" w:line="480" w:lineRule="auto"/>
    </w:pPr>
    <w:rPr>
      <w:rFonts w:ascii="Cordia New" w:hAnsi="Cordia New" w:cs="Cordia New"/>
      <w:sz w:val="32"/>
      <w:szCs w:val="37"/>
      <w:lang w:bidi="th-TH"/>
    </w:rPr>
  </w:style>
  <w:style w:type="character" w:customStyle="1" w:styleId="BodyText2Char">
    <w:name w:val="Body Text 2 Char"/>
    <w:basedOn w:val="DefaultParagraphFont"/>
    <w:link w:val="BodyText2"/>
    <w:rsid w:val="00335C06"/>
    <w:rPr>
      <w:rFonts w:ascii="Cordia New" w:hAnsi="Cordia New" w:cs="Cordia New"/>
      <w:sz w:val="32"/>
      <w:szCs w:val="37"/>
    </w:rPr>
  </w:style>
  <w:style w:type="character" w:styleId="Emphasis">
    <w:name w:val="Emphasis"/>
    <w:qFormat/>
    <w:rsid w:val="00335C06"/>
    <w:rPr>
      <w:b w:val="0"/>
      <w:bCs w:val="0"/>
      <w:i w:val="0"/>
      <w:iCs w:val="0"/>
      <w:color w:val="CC0033"/>
    </w:rPr>
  </w:style>
  <w:style w:type="character" w:customStyle="1" w:styleId="shorttext">
    <w:name w:val="short_text"/>
    <w:basedOn w:val="DefaultParagraphFont"/>
    <w:rsid w:val="00335C06"/>
  </w:style>
  <w:style w:type="character" w:customStyle="1" w:styleId="BalloonTextChar">
    <w:name w:val="Balloon Text Char"/>
    <w:link w:val="BalloonText"/>
    <w:rsid w:val="00335C06"/>
    <w:rPr>
      <w:rFonts w:ascii="Tahoma" w:hAnsi="Tahoma"/>
      <w:sz w:val="16"/>
      <w:szCs w:val="18"/>
      <w:lang w:bidi="ar-SA"/>
    </w:rPr>
  </w:style>
  <w:style w:type="paragraph" w:styleId="NormalWeb">
    <w:name w:val="Normal (Web)"/>
    <w:basedOn w:val="Normal"/>
    <w:rsid w:val="00335C06"/>
    <w:pPr>
      <w:spacing w:before="100" w:beforeAutospacing="1" w:after="100" w:afterAutospacing="1"/>
    </w:pPr>
    <w:rPr>
      <w:rFonts w:ascii="Angsana New" w:eastAsia="Calibri" w:hAnsi="Angsana New"/>
      <w:sz w:val="28"/>
      <w:szCs w:val="28"/>
      <w:lang w:bidi="th-TH"/>
    </w:rPr>
  </w:style>
  <w:style w:type="paragraph" w:customStyle="1" w:styleId="1">
    <w:name w:val="รายการย่อหน้า1"/>
    <w:basedOn w:val="Normal"/>
    <w:qFormat/>
    <w:rsid w:val="00335C06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  <w:lang w:bidi="th-TH"/>
    </w:rPr>
  </w:style>
  <w:style w:type="character" w:styleId="Strong">
    <w:name w:val="Strong"/>
    <w:qFormat/>
    <w:rsid w:val="00335C06"/>
    <w:rPr>
      <w:b/>
      <w:bCs/>
    </w:rPr>
  </w:style>
  <w:style w:type="paragraph" w:customStyle="1" w:styleId="10">
    <w:name w:val="ไม่มีการเว้นระยะห่าง1"/>
    <w:qFormat/>
    <w:rsid w:val="00335C06"/>
    <w:rPr>
      <w:rFonts w:ascii="Calibri" w:eastAsia="Calibri" w:hAnsi="Calibri" w:cs="Cordia New"/>
      <w:sz w:val="22"/>
      <w:szCs w:val="28"/>
    </w:rPr>
  </w:style>
  <w:style w:type="paragraph" w:styleId="PlainText">
    <w:name w:val="Plain Text"/>
    <w:basedOn w:val="Normal"/>
    <w:link w:val="PlainTextChar"/>
    <w:rsid w:val="00335C06"/>
    <w:pPr>
      <w:widowControl w:val="0"/>
    </w:pPr>
    <w:rPr>
      <w:rFonts w:cs="CordiaUPC"/>
      <w:sz w:val="20"/>
      <w:szCs w:val="20"/>
      <w:lang w:bidi="th-TH"/>
    </w:rPr>
  </w:style>
  <w:style w:type="character" w:customStyle="1" w:styleId="PlainTextChar">
    <w:name w:val="Plain Text Char"/>
    <w:basedOn w:val="DefaultParagraphFont"/>
    <w:link w:val="PlainText"/>
    <w:rsid w:val="00335C06"/>
    <w:rPr>
      <w:rFonts w:cs="CordiaUPC"/>
    </w:rPr>
  </w:style>
  <w:style w:type="paragraph" w:styleId="ListBullet">
    <w:name w:val="List Bullet"/>
    <w:basedOn w:val="Normal"/>
    <w:rsid w:val="00335C06"/>
    <w:pPr>
      <w:numPr>
        <w:numId w:val="4"/>
      </w:numPr>
    </w:pPr>
    <w:rPr>
      <w:szCs w:val="28"/>
      <w:lang w:bidi="th-TH"/>
    </w:rPr>
  </w:style>
  <w:style w:type="character" w:customStyle="1" w:styleId="style81">
    <w:name w:val="style81"/>
    <w:rsid w:val="00335C06"/>
    <w:rPr>
      <w:rFonts w:ascii="Tahoma" w:hAnsi="Tahoma" w:cs="Tahoma" w:hint="default"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335C06"/>
    <w:pPr>
      <w:spacing w:after="60"/>
      <w:jc w:val="center"/>
      <w:outlineLvl w:val="1"/>
    </w:pPr>
    <w:rPr>
      <w:rFonts w:ascii="Cambria" w:hAnsi="Cambria"/>
      <w:szCs w:val="30"/>
      <w:lang w:bidi="th-TH"/>
    </w:rPr>
  </w:style>
  <w:style w:type="character" w:customStyle="1" w:styleId="SubtitleChar">
    <w:name w:val="Subtitle Char"/>
    <w:basedOn w:val="DefaultParagraphFont"/>
    <w:link w:val="Subtitle"/>
    <w:rsid w:val="00335C06"/>
    <w:rPr>
      <w:rFonts w:ascii="Cambria" w:hAnsi="Cambria"/>
      <w:sz w:val="24"/>
      <w:szCs w:val="3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335C06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  <w:lang w:bidi="th-TH"/>
    </w:rPr>
  </w:style>
  <w:style w:type="character" w:customStyle="1" w:styleId="z-TopofFormChar">
    <w:name w:val="z-Top of Form Char"/>
    <w:basedOn w:val="DefaultParagraphFont"/>
    <w:link w:val="z-TopofForm"/>
    <w:rsid w:val="00335C06"/>
    <w:rPr>
      <w:rFonts w:ascii="Arial" w:hAnsi="Arial" w:cs="Cordia New"/>
      <w:vanish/>
      <w:sz w:val="16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335C06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  <w:lang w:bidi="th-TH"/>
    </w:rPr>
  </w:style>
  <w:style w:type="character" w:customStyle="1" w:styleId="z-BottomofFormChar">
    <w:name w:val="z-Bottom of Form Char"/>
    <w:basedOn w:val="DefaultParagraphFont"/>
    <w:link w:val="z-BottomofForm"/>
    <w:rsid w:val="00335C06"/>
    <w:rPr>
      <w:rFonts w:ascii="Arial" w:hAnsi="Arial" w:cs="Cordia New"/>
      <w:vanish/>
      <w:sz w:val="16"/>
    </w:rPr>
  </w:style>
  <w:style w:type="character" w:customStyle="1" w:styleId="style11">
    <w:name w:val="style11"/>
    <w:rsid w:val="00335C06"/>
    <w:rPr>
      <w:rFonts w:ascii="Tahoma" w:hAnsi="Tahoma" w:cs="Tahoma" w:hint="default"/>
      <w:b/>
      <w:bCs/>
      <w:sz w:val="20"/>
      <w:szCs w:val="20"/>
    </w:rPr>
  </w:style>
  <w:style w:type="character" w:customStyle="1" w:styleId="style51">
    <w:name w:val="style51"/>
    <w:rsid w:val="00335C06"/>
    <w:rPr>
      <w:sz w:val="20"/>
      <w:szCs w:val="20"/>
    </w:rPr>
  </w:style>
  <w:style w:type="character" w:customStyle="1" w:styleId="longtext1">
    <w:name w:val="long_text1"/>
    <w:rsid w:val="00335C06"/>
    <w:rPr>
      <w:sz w:val="13"/>
      <w:szCs w:val="13"/>
    </w:rPr>
  </w:style>
  <w:style w:type="character" w:customStyle="1" w:styleId="BodyText3Char">
    <w:name w:val="Body Text 3 Char"/>
    <w:link w:val="BodyText3"/>
    <w:rsid w:val="00335C06"/>
    <w:rPr>
      <w:sz w:val="16"/>
      <w:szCs w:val="16"/>
      <w:lang w:bidi="ar-SA"/>
    </w:rPr>
  </w:style>
  <w:style w:type="paragraph" w:customStyle="1" w:styleId="a">
    <w:name w:val="หัวตาราง"/>
    <w:basedOn w:val="Normal"/>
    <w:link w:val="Char"/>
    <w:qFormat/>
    <w:rsid w:val="00335C06"/>
    <w:pPr>
      <w:jc w:val="center"/>
    </w:pPr>
    <w:rPr>
      <w:rFonts w:ascii="Angsana New" w:eastAsia="Angsana New" w:hAnsi="Angsana New"/>
      <w:sz w:val="32"/>
      <w:szCs w:val="32"/>
      <w:lang w:eastAsia="th-TH" w:bidi="th-TH"/>
    </w:rPr>
  </w:style>
  <w:style w:type="character" w:customStyle="1" w:styleId="Char">
    <w:name w:val="หัวตาราง Char"/>
    <w:link w:val="a"/>
    <w:rsid w:val="00335C06"/>
    <w:rPr>
      <w:rFonts w:ascii="Angsana New" w:eastAsia="Angsana New" w:hAnsi="Angsana New"/>
      <w:sz w:val="32"/>
      <w:szCs w:val="32"/>
      <w:lang w:eastAsia="th-TH"/>
    </w:rPr>
  </w:style>
  <w:style w:type="paragraph" w:customStyle="1" w:styleId="a0">
    <w:name w:val="ข้อความตารางชิดขวา"/>
    <w:basedOn w:val="Normal"/>
    <w:link w:val="Char0"/>
    <w:qFormat/>
    <w:rsid w:val="00335C06"/>
    <w:rPr>
      <w:rFonts w:ascii="Angsana New" w:eastAsia="Angsana New" w:hAnsi="Angsana New"/>
      <w:sz w:val="32"/>
      <w:szCs w:val="32"/>
      <w:lang w:eastAsia="th-TH" w:bidi="th-TH"/>
    </w:rPr>
  </w:style>
  <w:style w:type="character" w:customStyle="1" w:styleId="Char0">
    <w:name w:val="ข้อความตารางชิดขวา Char"/>
    <w:link w:val="a0"/>
    <w:rsid w:val="00335C06"/>
    <w:rPr>
      <w:rFonts w:ascii="Angsana New" w:eastAsia="Angsana New" w:hAnsi="Angsana New"/>
      <w:sz w:val="32"/>
      <w:szCs w:val="32"/>
      <w:lang w:eastAsia="th-TH"/>
    </w:rPr>
  </w:style>
  <w:style w:type="paragraph" w:customStyle="1" w:styleId="a1">
    <w:name w:val="เนื้อหาไม่มีลำดับบรรยาย"/>
    <w:basedOn w:val="Normal"/>
    <w:rsid w:val="00335C06"/>
    <w:pPr>
      <w:tabs>
        <w:tab w:val="left" w:pos="720"/>
        <w:tab w:val="left" w:pos="1080"/>
        <w:tab w:val="left" w:pos="1440"/>
      </w:tabs>
      <w:ind w:firstLine="792"/>
      <w:jc w:val="thaiDistribute"/>
    </w:pPr>
    <w:rPr>
      <w:rFonts w:ascii="Browallia New" w:hAnsi="Browallia New" w:cs="Browallia New"/>
      <w:sz w:val="32"/>
      <w:szCs w:val="32"/>
      <w:lang w:bidi="th-TH"/>
    </w:rPr>
  </w:style>
  <w:style w:type="paragraph" w:customStyle="1" w:styleId="a2">
    <w:name w:val="เนื้อหาลำดับ"/>
    <w:basedOn w:val="Normal"/>
    <w:link w:val="Char1"/>
    <w:rsid w:val="00335C06"/>
    <w:pPr>
      <w:tabs>
        <w:tab w:val="left" w:pos="972"/>
      </w:tabs>
      <w:ind w:left="972" w:hanging="540"/>
      <w:jc w:val="thaiDistribute"/>
    </w:pPr>
    <w:rPr>
      <w:rFonts w:ascii="Browallia New" w:hAnsi="Browallia New" w:cs="Browallia New"/>
      <w:sz w:val="32"/>
      <w:szCs w:val="32"/>
      <w:lang w:bidi="th-TH"/>
    </w:rPr>
  </w:style>
  <w:style w:type="character" w:customStyle="1" w:styleId="Char1">
    <w:name w:val="เนื้อหาลำดับ Char"/>
    <w:link w:val="a2"/>
    <w:rsid w:val="00335C06"/>
    <w:rPr>
      <w:rFonts w:ascii="Browallia New" w:hAnsi="Browallia New" w:cs="Browallia New"/>
      <w:sz w:val="32"/>
      <w:szCs w:val="32"/>
    </w:rPr>
  </w:style>
  <w:style w:type="paragraph" w:customStyle="1" w:styleId="ListParagraph1">
    <w:name w:val="List Paragraph1"/>
    <w:basedOn w:val="Normal"/>
    <w:qFormat/>
    <w:rsid w:val="00335C06"/>
    <w:pPr>
      <w:ind w:left="720"/>
      <w:contextualSpacing/>
    </w:pPr>
    <w:rPr>
      <w:rFonts w:eastAsia="Calibri"/>
    </w:rPr>
  </w:style>
  <w:style w:type="paragraph" w:styleId="NoSpacing">
    <w:name w:val="No Spacing"/>
    <w:qFormat/>
    <w:rsid w:val="00335C06"/>
    <w:rPr>
      <w:rFonts w:ascii="Calibri" w:eastAsia="Calibri" w:hAnsi="Calibri" w:cs="Cordia New"/>
      <w:sz w:val="22"/>
      <w:szCs w:val="28"/>
    </w:rPr>
  </w:style>
  <w:style w:type="character" w:styleId="FollowedHyperlink">
    <w:name w:val="FollowedHyperlink"/>
    <w:rsid w:val="00335C06"/>
    <w:rPr>
      <w:color w:val="800080"/>
      <w:u w:val="single"/>
    </w:rPr>
  </w:style>
  <w:style w:type="paragraph" w:customStyle="1" w:styleId="NoSpacing1">
    <w:name w:val="No Spacing1"/>
    <w:qFormat/>
    <w:rsid w:val="00335C06"/>
    <w:rPr>
      <w:rFonts w:ascii="Calibri" w:eastAsia="Calibri" w:hAnsi="Calibr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35C06"/>
    <w:pPr>
      <w:keepNext/>
      <w:spacing w:before="240" w:after="60"/>
      <w:outlineLvl w:val="3"/>
    </w:pPr>
    <w:rPr>
      <w:b/>
      <w:bCs/>
      <w:sz w:val="28"/>
      <w:szCs w:val="32"/>
      <w:lang w:bidi="th-TH"/>
    </w:rPr>
  </w:style>
  <w:style w:type="paragraph" w:styleId="Heading5">
    <w:name w:val="heading 5"/>
    <w:basedOn w:val="Normal"/>
    <w:next w:val="Normal"/>
    <w:link w:val="Heading5Char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35C06"/>
    <w:pPr>
      <w:spacing w:before="240" w:after="60"/>
      <w:outlineLvl w:val="5"/>
    </w:pPr>
    <w:rPr>
      <w:b/>
      <w:bCs/>
      <w:sz w:val="22"/>
      <w:szCs w:val="25"/>
      <w:lang w:bidi="th-TH"/>
    </w:rPr>
  </w:style>
  <w:style w:type="paragraph" w:styleId="Heading7">
    <w:name w:val="heading 7"/>
    <w:basedOn w:val="Normal"/>
    <w:next w:val="Normal"/>
    <w:link w:val="Heading7Char1"/>
    <w:qFormat/>
    <w:rsid w:val="008D5AF5"/>
    <w:pPr>
      <w:spacing w:before="240" w:after="60"/>
      <w:outlineLvl w:val="6"/>
    </w:pPr>
    <w:rPr>
      <w:lang w:val="en-AU"/>
    </w:rPr>
  </w:style>
  <w:style w:type="paragraph" w:styleId="Heading8">
    <w:name w:val="heading 8"/>
    <w:basedOn w:val="Normal"/>
    <w:next w:val="Normal"/>
    <w:link w:val="Heading8Char"/>
    <w:qFormat/>
    <w:rsid w:val="00335C06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link w:val="BodyText3Char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link w:val="BalloonTextChar"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1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1">
    <w:name w:val="Heading 7 Char1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1">
    <w:name w:val="Header Char1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qFormat/>
    <w:rsid w:val="00287C8F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335C06"/>
    <w:rPr>
      <w:b/>
      <w:bCs/>
      <w:sz w:val="28"/>
      <w:szCs w:val="32"/>
    </w:rPr>
  </w:style>
  <w:style w:type="character" w:customStyle="1" w:styleId="Heading6Char">
    <w:name w:val="Heading 6 Char"/>
    <w:basedOn w:val="DefaultParagraphFont"/>
    <w:link w:val="Heading6"/>
    <w:rsid w:val="00335C06"/>
    <w:rPr>
      <w:b/>
      <w:bCs/>
      <w:sz w:val="22"/>
      <w:szCs w:val="25"/>
    </w:rPr>
  </w:style>
  <w:style w:type="character" w:customStyle="1" w:styleId="Heading8Char">
    <w:name w:val="Heading 8 Char"/>
    <w:basedOn w:val="DefaultParagraphFont"/>
    <w:link w:val="Heading8"/>
    <w:rsid w:val="00335C06"/>
    <w:rPr>
      <w:i/>
      <w:iCs/>
      <w:sz w:val="24"/>
      <w:szCs w:val="28"/>
      <w:lang w:bidi="ar-SA"/>
    </w:rPr>
  </w:style>
  <w:style w:type="character" w:customStyle="1" w:styleId="Heading1Char">
    <w:name w:val="Heading 1 Char"/>
    <w:link w:val="Heading1"/>
    <w:rsid w:val="00335C06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link w:val="Heading2"/>
    <w:rsid w:val="00335C06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link w:val="Heading3"/>
    <w:rsid w:val="00335C06"/>
    <w:rPr>
      <w:rFonts w:ascii="Arial" w:hAnsi="Arial" w:cs="Arial"/>
      <w:b/>
      <w:bCs/>
      <w:sz w:val="26"/>
      <w:szCs w:val="26"/>
      <w:lang w:bidi="ar-SA"/>
    </w:rPr>
  </w:style>
  <w:style w:type="character" w:customStyle="1" w:styleId="Heading5Char">
    <w:name w:val="Heading 5 Char"/>
    <w:link w:val="Heading5"/>
    <w:rsid w:val="00335C06"/>
    <w:rPr>
      <w:b/>
      <w:bCs/>
      <w:i/>
      <w:iCs/>
      <w:sz w:val="26"/>
      <w:szCs w:val="26"/>
      <w:lang w:bidi="ar-SA"/>
    </w:rPr>
  </w:style>
  <w:style w:type="character" w:customStyle="1" w:styleId="Heading7Char">
    <w:name w:val="Heading 7 Char"/>
    <w:rsid w:val="00335C06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Heading9Char">
    <w:name w:val="Heading 9 Char"/>
    <w:link w:val="Heading9"/>
    <w:rsid w:val="00335C06"/>
    <w:rPr>
      <w:rFonts w:ascii="Arial" w:hAnsi="Arial" w:cs="Arial"/>
      <w:sz w:val="22"/>
      <w:szCs w:val="22"/>
      <w:lang w:val="en-AU" w:bidi="ar-SA"/>
    </w:rPr>
  </w:style>
  <w:style w:type="character" w:customStyle="1" w:styleId="HeaderChar">
    <w:name w:val="Header Char"/>
    <w:uiPriority w:val="99"/>
    <w:rsid w:val="00335C06"/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link w:val="Footer"/>
    <w:rsid w:val="00335C06"/>
    <w:rPr>
      <w:sz w:val="24"/>
      <w:szCs w:val="24"/>
      <w:lang w:val="en-AU" w:bidi="ar-SA"/>
    </w:rPr>
  </w:style>
  <w:style w:type="paragraph" w:styleId="BodyTextIndent">
    <w:name w:val="Body Text Indent"/>
    <w:basedOn w:val="Normal"/>
    <w:link w:val="BodyTextIndentChar"/>
    <w:rsid w:val="00335C06"/>
    <w:pPr>
      <w:spacing w:after="120"/>
      <w:ind w:left="283"/>
    </w:pPr>
    <w:rPr>
      <w:rFonts w:ascii="Cordia New" w:hAnsi="Cordia New" w:cs="Cordia New"/>
      <w:sz w:val="32"/>
      <w:szCs w:val="37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335C06"/>
    <w:rPr>
      <w:rFonts w:ascii="Cordia New" w:hAnsi="Cordia New" w:cs="Cordia New"/>
      <w:sz w:val="32"/>
      <w:szCs w:val="37"/>
    </w:rPr>
  </w:style>
  <w:style w:type="paragraph" w:styleId="BodyText">
    <w:name w:val="Body Text"/>
    <w:basedOn w:val="Normal"/>
    <w:link w:val="BodyTextChar"/>
    <w:rsid w:val="00335C06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335C06"/>
    <w:rPr>
      <w:sz w:val="24"/>
      <w:szCs w:val="28"/>
      <w:lang w:bidi="ar-SA"/>
    </w:rPr>
  </w:style>
  <w:style w:type="paragraph" w:styleId="BodyTextIndent2">
    <w:name w:val="Body Text Indent 2"/>
    <w:basedOn w:val="Normal"/>
    <w:link w:val="BodyTextIndent2Char"/>
    <w:rsid w:val="00335C06"/>
    <w:pPr>
      <w:spacing w:after="120" w:line="480" w:lineRule="auto"/>
      <w:ind w:left="283"/>
    </w:pPr>
    <w:rPr>
      <w:rFonts w:ascii="Cordia New" w:hAnsi="Cordia New" w:cs="Cordia New"/>
      <w:sz w:val="32"/>
      <w:szCs w:val="37"/>
      <w:lang w:bidi="th-TH"/>
    </w:rPr>
  </w:style>
  <w:style w:type="character" w:customStyle="1" w:styleId="BodyTextIndent2Char">
    <w:name w:val="Body Text Indent 2 Char"/>
    <w:basedOn w:val="DefaultParagraphFont"/>
    <w:link w:val="BodyTextIndent2"/>
    <w:rsid w:val="00335C06"/>
    <w:rPr>
      <w:rFonts w:ascii="Cordia New" w:hAnsi="Cordia New" w:cs="Cordia New"/>
      <w:sz w:val="32"/>
      <w:szCs w:val="37"/>
    </w:rPr>
  </w:style>
  <w:style w:type="paragraph" w:styleId="BodyTextIndent3">
    <w:name w:val="Body Text Indent 3"/>
    <w:basedOn w:val="Normal"/>
    <w:link w:val="BodyTextIndent3Char"/>
    <w:rsid w:val="00335C06"/>
    <w:pPr>
      <w:spacing w:after="120"/>
      <w:ind w:left="283"/>
    </w:pPr>
    <w:rPr>
      <w:rFonts w:ascii="Cordia New" w:hAnsi="Cordia New" w:cs="Cordia New"/>
      <w:sz w:val="16"/>
      <w:szCs w:val="18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335C06"/>
    <w:rPr>
      <w:rFonts w:ascii="Cordia New" w:hAnsi="Cordia New" w:cs="Cordia New"/>
      <w:sz w:val="16"/>
      <w:szCs w:val="18"/>
    </w:rPr>
  </w:style>
  <w:style w:type="paragraph" w:styleId="Title">
    <w:name w:val="Title"/>
    <w:basedOn w:val="Normal"/>
    <w:link w:val="TitleChar"/>
    <w:qFormat/>
    <w:rsid w:val="00335C06"/>
    <w:pPr>
      <w:jc w:val="center"/>
    </w:pPr>
    <w:rPr>
      <w:rFonts w:ascii="Cordia New" w:eastAsia="Cordia New" w:hAnsi="Cordia New"/>
      <w:b/>
      <w:bCs/>
      <w:sz w:val="50"/>
      <w:szCs w:val="50"/>
      <w:lang w:bidi="th-TH"/>
    </w:rPr>
  </w:style>
  <w:style w:type="character" w:customStyle="1" w:styleId="TitleChar">
    <w:name w:val="Title Char"/>
    <w:basedOn w:val="DefaultParagraphFont"/>
    <w:link w:val="Title"/>
    <w:rsid w:val="00335C06"/>
    <w:rPr>
      <w:rFonts w:ascii="Cordia New" w:eastAsia="Cordia New" w:hAnsi="Cordia New"/>
      <w:b/>
      <w:bCs/>
      <w:sz w:val="50"/>
      <w:szCs w:val="50"/>
    </w:rPr>
  </w:style>
  <w:style w:type="paragraph" w:styleId="BodyText2">
    <w:name w:val="Body Text 2"/>
    <w:basedOn w:val="Normal"/>
    <w:link w:val="BodyText2Char"/>
    <w:rsid w:val="00335C06"/>
    <w:pPr>
      <w:spacing w:after="120" w:line="480" w:lineRule="auto"/>
    </w:pPr>
    <w:rPr>
      <w:rFonts w:ascii="Cordia New" w:hAnsi="Cordia New" w:cs="Cordia New"/>
      <w:sz w:val="32"/>
      <w:szCs w:val="37"/>
      <w:lang w:bidi="th-TH"/>
    </w:rPr>
  </w:style>
  <w:style w:type="character" w:customStyle="1" w:styleId="BodyText2Char">
    <w:name w:val="Body Text 2 Char"/>
    <w:basedOn w:val="DefaultParagraphFont"/>
    <w:link w:val="BodyText2"/>
    <w:rsid w:val="00335C06"/>
    <w:rPr>
      <w:rFonts w:ascii="Cordia New" w:hAnsi="Cordia New" w:cs="Cordia New"/>
      <w:sz w:val="32"/>
      <w:szCs w:val="37"/>
    </w:rPr>
  </w:style>
  <w:style w:type="character" w:styleId="Emphasis">
    <w:name w:val="Emphasis"/>
    <w:qFormat/>
    <w:rsid w:val="00335C06"/>
    <w:rPr>
      <w:b w:val="0"/>
      <w:bCs w:val="0"/>
      <w:i w:val="0"/>
      <w:iCs w:val="0"/>
      <w:color w:val="CC0033"/>
    </w:rPr>
  </w:style>
  <w:style w:type="character" w:customStyle="1" w:styleId="shorttext">
    <w:name w:val="short_text"/>
    <w:basedOn w:val="DefaultParagraphFont"/>
    <w:rsid w:val="00335C06"/>
  </w:style>
  <w:style w:type="character" w:customStyle="1" w:styleId="BalloonTextChar">
    <w:name w:val="Balloon Text Char"/>
    <w:link w:val="BalloonText"/>
    <w:rsid w:val="00335C06"/>
    <w:rPr>
      <w:rFonts w:ascii="Tahoma" w:hAnsi="Tahoma"/>
      <w:sz w:val="16"/>
      <w:szCs w:val="18"/>
      <w:lang w:bidi="ar-SA"/>
    </w:rPr>
  </w:style>
  <w:style w:type="paragraph" w:styleId="NormalWeb">
    <w:name w:val="Normal (Web)"/>
    <w:basedOn w:val="Normal"/>
    <w:rsid w:val="00335C06"/>
    <w:pPr>
      <w:spacing w:before="100" w:beforeAutospacing="1" w:after="100" w:afterAutospacing="1"/>
    </w:pPr>
    <w:rPr>
      <w:rFonts w:ascii="Angsana New" w:eastAsia="Calibri" w:hAnsi="Angsana New"/>
      <w:sz w:val="28"/>
      <w:szCs w:val="28"/>
      <w:lang w:bidi="th-TH"/>
    </w:rPr>
  </w:style>
  <w:style w:type="paragraph" w:customStyle="1" w:styleId="1">
    <w:name w:val="รายการย่อหน้า1"/>
    <w:basedOn w:val="Normal"/>
    <w:qFormat/>
    <w:rsid w:val="00335C06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  <w:lang w:bidi="th-TH"/>
    </w:rPr>
  </w:style>
  <w:style w:type="character" w:styleId="Strong">
    <w:name w:val="Strong"/>
    <w:qFormat/>
    <w:rsid w:val="00335C06"/>
    <w:rPr>
      <w:b/>
      <w:bCs/>
    </w:rPr>
  </w:style>
  <w:style w:type="paragraph" w:customStyle="1" w:styleId="10">
    <w:name w:val="ไม่มีการเว้นระยะห่าง1"/>
    <w:qFormat/>
    <w:rsid w:val="00335C06"/>
    <w:rPr>
      <w:rFonts w:ascii="Calibri" w:eastAsia="Calibri" w:hAnsi="Calibri" w:cs="Cordia New"/>
      <w:sz w:val="22"/>
      <w:szCs w:val="28"/>
    </w:rPr>
  </w:style>
  <w:style w:type="paragraph" w:styleId="PlainText">
    <w:name w:val="Plain Text"/>
    <w:basedOn w:val="Normal"/>
    <w:link w:val="PlainTextChar"/>
    <w:rsid w:val="00335C06"/>
    <w:pPr>
      <w:widowControl w:val="0"/>
    </w:pPr>
    <w:rPr>
      <w:rFonts w:cs="CordiaUPC"/>
      <w:sz w:val="20"/>
      <w:szCs w:val="20"/>
      <w:lang w:bidi="th-TH"/>
    </w:rPr>
  </w:style>
  <w:style w:type="character" w:customStyle="1" w:styleId="PlainTextChar">
    <w:name w:val="Plain Text Char"/>
    <w:basedOn w:val="DefaultParagraphFont"/>
    <w:link w:val="PlainText"/>
    <w:rsid w:val="00335C06"/>
    <w:rPr>
      <w:rFonts w:cs="CordiaUPC"/>
    </w:rPr>
  </w:style>
  <w:style w:type="paragraph" w:styleId="ListBullet">
    <w:name w:val="List Bullet"/>
    <w:basedOn w:val="Normal"/>
    <w:rsid w:val="00335C06"/>
    <w:pPr>
      <w:numPr>
        <w:numId w:val="4"/>
      </w:numPr>
    </w:pPr>
    <w:rPr>
      <w:szCs w:val="28"/>
      <w:lang w:bidi="th-TH"/>
    </w:rPr>
  </w:style>
  <w:style w:type="character" w:customStyle="1" w:styleId="style81">
    <w:name w:val="style81"/>
    <w:rsid w:val="00335C06"/>
    <w:rPr>
      <w:rFonts w:ascii="Tahoma" w:hAnsi="Tahoma" w:cs="Tahoma" w:hint="default"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335C06"/>
    <w:pPr>
      <w:spacing w:after="60"/>
      <w:jc w:val="center"/>
      <w:outlineLvl w:val="1"/>
    </w:pPr>
    <w:rPr>
      <w:rFonts w:ascii="Cambria" w:hAnsi="Cambria"/>
      <w:szCs w:val="30"/>
      <w:lang w:bidi="th-TH"/>
    </w:rPr>
  </w:style>
  <w:style w:type="character" w:customStyle="1" w:styleId="SubtitleChar">
    <w:name w:val="Subtitle Char"/>
    <w:basedOn w:val="DefaultParagraphFont"/>
    <w:link w:val="Subtitle"/>
    <w:rsid w:val="00335C06"/>
    <w:rPr>
      <w:rFonts w:ascii="Cambria" w:hAnsi="Cambria"/>
      <w:sz w:val="24"/>
      <w:szCs w:val="3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335C06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  <w:lang w:bidi="th-TH"/>
    </w:rPr>
  </w:style>
  <w:style w:type="character" w:customStyle="1" w:styleId="z-TopofFormChar">
    <w:name w:val="z-Top of Form Char"/>
    <w:basedOn w:val="DefaultParagraphFont"/>
    <w:link w:val="z-TopofForm"/>
    <w:rsid w:val="00335C06"/>
    <w:rPr>
      <w:rFonts w:ascii="Arial" w:hAnsi="Arial" w:cs="Cordia New"/>
      <w:vanish/>
      <w:sz w:val="16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335C06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  <w:lang w:bidi="th-TH"/>
    </w:rPr>
  </w:style>
  <w:style w:type="character" w:customStyle="1" w:styleId="z-BottomofFormChar">
    <w:name w:val="z-Bottom of Form Char"/>
    <w:basedOn w:val="DefaultParagraphFont"/>
    <w:link w:val="z-BottomofForm"/>
    <w:rsid w:val="00335C06"/>
    <w:rPr>
      <w:rFonts w:ascii="Arial" w:hAnsi="Arial" w:cs="Cordia New"/>
      <w:vanish/>
      <w:sz w:val="16"/>
    </w:rPr>
  </w:style>
  <w:style w:type="character" w:customStyle="1" w:styleId="style11">
    <w:name w:val="style11"/>
    <w:rsid w:val="00335C06"/>
    <w:rPr>
      <w:rFonts w:ascii="Tahoma" w:hAnsi="Tahoma" w:cs="Tahoma" w:hint="default"/>
      <w:b/>
      <w:bCs/>
      <w:sz w:val="20"/>
      <w:szCs w:val="20"/>
    </w:rPr>
  </w:style>
  <w:style w:type="character" w:customStyle="1" w:styleId="style51">
    <w:name w:val="style51"/>
    <w:rsid w:val="00335C06"/>
    <w:rPr>
      <w:sz w:val="20"/>
      <w:szCs w:val="20"/>
    </w:rPr>
  </w:style>
  <w:style w:type="character" w:customStyle="1" w:styleId="longtext1">
    <w:name w:val="long_text1"/>
    <w:rsid w:val="00335C06"/>
    <w:rPr>
      <w:sz w:val="13"/>
      <w:szCs w:val="13"/>
    </w:rPr>
  </w:style>
  <w:style w:type="character" w:customStyle="1" w:styleId="BodyText3Char">
    <w:name w:val="Body Text 3 Char"/>
    <w:link w:val="BodyText3"/>
    <w:rsid w:val="00335C06"/>
    <w:rPr>
      <w:sz w:val="16"/>
      <w:szCs w:val="16"/>
      <w:lang w:bidi="ar-SA"/>
    </w:rPr>
  </w:style>
  <w:style w:type="paragraph" w:customStyle="1" w:styleId="a">
    <w:name w:val="หัวตาราง"/>
    <w:basedOn w:val="Normal"/>
    <w:link w:val="Char"/>
    <w:qFormat/>
    <w:rsid w:val="00335C06"/>
    <w:pPr>
      <w:jc w:val="center"/>
    </w:pPr>
    <w:rPr>
      <w:rFonts w:ascii="Angsana New" w:eastAsia="Angsana New" w:hAnsi="Angsana New"/>
      <w:sz w:val="32"/>
      <w:szCs w:val="32"/>
      <w:lang w:eastAsia="th-TH" w:bidi="th-TH"/>
    </w:rPr>
  </w:style>
  <w:style w:type="character" w:customStyle="1" w:styleId="Char">
    <w:name w:val="หัวตาราง Char"/>
    <w:link w:val="a"/>
    <w:rsid w:val="00335C06"/>
    <w:rPr>
      <w:rFonts w:ascii="Angsana New" w:eastAsia="Angsana New" w:hAnsi="Angsana New"/>
      <w:sz w:val="32"/>
      <w:szCs w:val="32"/>
      <w:lang w:eastAsia="th-TH"/>
    </w:rPr>
  </w:style>
  <w:style w:type="paragraph" w:customStyle="1" w:styleId="a0">
    <w:name w:val="ข้อความตารางชิดขวา"/>
    <w:basedOn w:val="Normal"/>
    <w:link w:val="Char0"/>
    <w:qFormat/>
    <w:rsid w:val="00335C06"/>
    <w:rPr>
      <w:rFonts w:ascii="Angsana New" w:eastAsia="Angsana New" w:hAnsi="Angsana New"/>
      <w:sz w:val="32"/>
      <w:szCs w:val="32"/>
      <w:lang w:eastAsia="th-TH" w:bidi="th-TH"/>
    </w:rPr>
  </w:style>
  <w:style w:type="character" w:customStyle="1" w:styleId="Char0">
    <w:name w:val="ข้อความตารางชิดขวา Char"/>
    <w:link w:val="a0"/>
    <w:rsid w:val="00335C06"/>
    <w:rPr>
      <w:rFonts w:ascii="Angsana New" w:eastAsia="Angsana New" w:hAnsi="Angsana New"/>
      <w:sz w:val="32"/>
      <w:szCs w:val="32"/>
      <w:lang w:eastAsia="th-TH"/>
    </w:rPr>
  </w:style>
  <w:style w:type="paragraph" w:customStyle="1" w:styleId="a1">
    <w:name w:val="เนื้อหาไม่มีลำดับบรรยาย"/>
    <w:basedOn w:val="Normal"/>
    <w:rsid w:val="00335C06"/>
    <w:pPr>
      <w:tabs>
        <w:tab w:val="left" w:pos="720"/>
        <w:tab w:val="left" w:pos="1080"/>
        <w:tab w:val="left" w:pos="1440"/>
      </w:tabs>
      <w:ind w:firstLine="792"/>
      <w:jc w:val="thaiDistribute"/>
    </w:pPr>
    <w:rPr>
      <w:rFonts w:ascii="Browallia New" w:hAnsi="Browallia New" w:cs="Browallia New"/>
      <w:sz w:val="32"/>
      <w:szCs w:val="32"/>
      <w:lang w:bidi="th-TH"/>
    </w:rPr>
  </w:style>
  <w:style w:type="paragraph" w:customStyle="1" w:styleId="a2">
    <w:name w:val="เนื้อหาลำดับ"/>
    <w:basedOn w:val="Normal"/>
    <w:link w:val="Char1"/>
    <w:rsid w:val="00335C06"/>
    <w:pPr>
      <w:tabs>
        <w:tab w:val="left" w:pos="972"/>
      </w:tabs>
      <w:ind w:left="972" w:hanging="540"/>
      <w:jc w:val="thaiDistribute"/>
    </w:pPr>
    <w:rPr>
      <w:rFonts w:ascii="Browallia New" w:hAnsi="Browallia New" w:cs="Browallia New"/>
      <w:sz w:val="32"/>
      <w:szCs w:val="32"/>
      <w:lang w:bidi="th-TH"/>
    </w:rPr>
  </w:style>
  <w:style w:type="character" w:customStyle="1" w:styleId="Char1">
    <w:name w:val="เนื้อหาลำดับ Char"/>
    <w:link w:val="a2"/>
    <w:rsid w:val="00335C06"/>
    <w:rPr>
      <w:rFonts w:ascii="Browallia New" w:hAnsi="Browallia New" w:cs="Browallia New"/>
      <w:sz w:val="32"/>
      <w:szCs w:val="32"/>
    </w:rPr>
  </w:style>
  <w:style w:type="paragraph" w:customStyle="1" w:styleId="ListParagraph1">
    <w:name w:val="List Paragraph1"/>
    <w:basedOn w:val="Normal"/>
    <w:qFormat/>
    <w:rsid w:val="00335C06"/>
    <w:pPr>
      <w:ind w:left="720"/>
      <w:contextualSpacing/>
    </w:pPr>
    <w:rPr>
      <w:rFonts w:eastAsia="Calibri"/>
    </w:rPr>
  </w:style>
  <w:style w:type="paragraph" w:styleId="NoSpacing">
    <w:name w:val="No Spacing"/>
    <w:qFormat/>
    <w:rsid w:val="00335C06"/>
    <w:rPr>
      <w:rFonts w:ascii="Calibri" w:eastAsia="Calibri" w:hAnsi="Calibri" w:cs="Cordia New"/>
      <w:sz w:val="22"/>
      <w:szCs w:val="28"/>
    </w:rPr>
  </w:style>
  <w:style w:type="character" w:styleId="FollowedHyperlink">
    <w:name w:val="FollowedHyperlink"/>
    <w:rsid w:val="00335C06"/>
    <w:rPr>
      <w:color w:val="800080"/>
      <w:u w:val="single"/>
    </w:rPr>
  </w:style>
  <w:style w:type="paragraph" w:customStyle="1" w:styleId="NoSpacing1">
    <w:name w:val="No Spacing1"/>
    <w:qFormat/>
    <w:rsid w:val="00335C06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ebpac.library.mju.ac.th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8AA6E-0D99-4C97-91B0-9FCF9D228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2878</Words>
  <Characters>12622</Characters>
  <Application>Microsoft Office Word</Application>
  <DocSecurity>0</DocSecurity>
  <Lines>105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Acer</cp:lastModifiedBy>
  <cp:revision>2</cp:revision>
  <cp:lastPrinted>2013-02-07T08:16:00Z</cp:lastPrinted>
  <dcterms:created xsi:type="dcterms:W3CDTF">2013-06-06T07:03:00Z</dcterms:created>
  <dcterms:modified xsi:type="dcterms:W3CDTF">2013-06-06T07:03:00Z</dcterms:modified>
</cp:coreProperties>
</file>